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4E21" w14:textId="77777777" w:rsidR="0081352D" w:rsidRDefault="004D31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2CF4A9" wp14:editId="64B2EE01">
                <wp:simplePos x="0" y="0"/>
                <wp:positionH relativeFrom="column">
                  <wp:posOffset>797442</wp:posOffset>
                </wp:positionH>
                <wp:positionV relativeFrom="paragraph">
                  <wp:posOffset>-6498</wp:posOffset>
                </wp:positionV>
                <wp:extent cx="5709684" cy="680085"/>
                <wp:effectExtent l="19050" t="19050" r="24765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684" cy="68008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DE3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0281E" w14:textId="77777777" w:rsidR="00A44458" w:rsidRPr="00B44859" w:rsidRDefault="004D316D" w:rsidP="006A2B5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脳血流</w:t>
                            </w:r>
                            <w:r w:rsidR="00985D4E" w:rsidRPr="00B44859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シンチ</w:t>
                            </w:r>
                            <w:r w:rsidR="00A44458" w:rsidRPr="00B44859">
                              <w:rPr>
                                <w:rFonts w:asciiTheme="minorEastAsia" w:hAnsiTheme="minorEastAsia" w:hint="eastAsia"/>
                                <w:b/>
                                <w:color w:val="009E47"/>
                                <w:sz w:val="48"/>
                                <w:szCs w:val="48"/>
                              </w:rPr>
                              <w:t>検査をお受けになる方へ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CF4A9" id="角丸四角形 1" o:spid="_x0000_s1026" style="position:absolute;left:0;text-align:left;margin-left:62.8pt;margin-top:-.5pt;width:449.6pt;height: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qejgIAAHEFAAAOAAAAZHJzL2Uyb0RvYy54bWysVE1v2zAMvQ/YfxB0X+20a5YGdYqgWYcB&#10;RVs0HXpWZDk2IIsapcTOfv0o+SNBV+wwLAeHEslH8onk9U1ba7ZX6CowGZ+cpZwpIyGvzDbjP17u&#10;Ps04c16YXGgwKuMH5fjN4uOH68bO1TmUoHOFjECMmzc246X3dp4kTpaqFu4MrDKkLABr4emI2yRH&#10;0RB6rZPzNJ0mDWBuEaRyjm5XnZIvIn5RKOkfi8Ipz3TGKTcfvxi/m/BNFtdivkVhy0r2aYh/yKIW&#10;laGgI9RKeMF2WP0BVVcSwUHhzyTUCRRFJVWsgaqZpG+qWZfCqlgLkePsSJP7f7DyYb+2T0g0NNbN&#10;HYmhirbAOvxTfqyNZB1GslTrmaTLyy/p1XT2mTNJuuksTWeXgc3k6G3R+W8KahaEjCPsTP5MLxKJ&#10;Evt75zv7wS5ENHBXaR1fRRvWZPxiNknT6OFAV3nQBjuH282tRrYX9LBXq68XV6s++okZ5aINpXQs&#10;LUr+oFXA0OZZFazKqZjzLkLoOjXCCimV8ZNOVYpcddEuU/oNwQaPWHgEDMgFZTli9wCDZQcyYHcM&#10;9PbBVcWmHZ370v/mPHrEyGD86FxXBvC9yjRV1Ufu7AeSOmoCS77dtGQSxA3khydkCN30OCvvKnrR&#10;e+H8k0AaFxosWgH+kT6FBno06CXOSsBf790He+pi0nLW0Phl3P3cCVSc6e+G+vtiGkhmPh5IwNPb&#10;zXBrdvUtUANMaMlYGcVg6/UgFgj1K22IZYhGKmEkxcy49Dgcbn23DmjHSLVcRjOaTSv8vVlbGcAD&#10;saFJX9pXgbZvZ0+D8ADDiIr5m4bubIOns8udp7aO3X7ks6ec5jr2Tr+DwuI4PUer46Zc/AYAAP//&#10;AwBQSwMEFAAGAAgAAAAhANSk7vPfAAAACwEAAA8AAABkcnMvZG93bnJldi54bWxMj01Pg0AQhu8m&#10;/Q+baeKtXUBLKrI0xsSoMT3Y9tDjlh2ByM4iu7Tor3c46W3ezJP3I9+MthVn7H3jSEG8jEAglc40&#10;VCk47J8WaxA+aDK6dYQKvtHDpphd5Toz7kLveN6FSrAJ+UwrqEPoMil9WaPVfuk6JP59uN7qwLKv&#10;pOn1hc1tK5MoSqXVDXFCrTt8rLH83A2WcytbotzevA3Pd/EPbV/c6vXrqNT1fHy4BxFwDH8wTPW5&#10;OhTc6eQGMl60rJNVyqiCRcybJiBKbnnMabrSGGSRy/8bil8AAAD//wMAUEsBAi0AFAAGAAgAAAAh&#10;ALaDOJL+AAAA4QEAABMAAAAAAAAAAAAAAAAAAAAAAFtDb250ZW50X1R5cGVzXS54bWxQSwECLQAU&#10;AAYACAAAACEAOP0h/9YAAACUAQAACwAAAAAAAAAAAAAAAAAvAQAAX3JlbHMvLnJlbHNQSwECLQAU&#10;AAYACAAAACEAp15qno4CAABxBQAADgAAAAAAAAAAAAAAAAAuAgAAZHJzL2Uyb0RvYy54bWxQSwEC&#10;LQAUAAYACAAAACEA1KTu898AAAALAQAADwAAAAAAAAAAAAAAAADoBAAAZHJzL2Rvd25yZXYueG1s&#10;UEsFBgAAAAAEAAQA8wAAAPQFAAAAAA==&#10;" filled="f" strokecolor="#9de39d" strokeweight="3pt">
                <v:textbox style="mso-fit-shape-to-text:t" inset="1mm,0,1mm,0">
                  <w:txbxContent>
                    <w:p w14:paraId="51B0281E" w14:textId="77777777" w:rsidR="00A44458" w:rsidRPr="00B44859" w:rsidRDefault="004D316D" w:rsidP="006A2B50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9E47"/>
                          <w:sz w:val="48"/>
                          <w:szCs w:val="4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脳血流</w:t>
                      </w:r>
                      <w:r w:rsidR="00985D4E" w:rsidRPr="00B44859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シンチ</w:t>
                      </w:r>
                      <w:r w:rsidR="00A44458" w:rsidRPr="00B44859">
                        <w:rPr>
                          <w:rFonts w:asciiTheme="minorEastAsia" w:hAnsiTheme="minorEastAsia" w:hint="eastAsia"/>
                          <w:b/>
                          <w:color w:val="009E47"/>
                          <w:sz w:val="48"/>
                          <w:szCs w:val="48"/>
                        </w:rPr>
                        <w:t>検査をお受けになる方へ</w:t>
                      </w:r>
                    </w:p>
                  </w:txbxContent>
                </v:textbox>
              </v:roundrect>
            </w:pict>
          </mc:Fallback>
        </mc:AlternateContent>
      </w:r>
      <w:r w:rsidR="00FD319C">
        <w:rPr>
          <w:noProof/>
        </w:rPr>
        <w:drawing>
          <wp:anchor distT="0" distB="0" distL="114300" distR="114300" simplePos="0" relativeHeight="251657216" behindDoc="0" locked="0" layoutInCell="1" allowOverlap="1" wp14:anchorId="3F618AE2" wp14:editId="1C19D6DF">
            <wp:simplePos x="0" y="0"/>
            <wp:positionH relativeFrom="column">
              <wp:posOffset>169915</wp:posOffset>
            </wp:positionH>
            <wp:positionV relativeFrom="paragraph">
              <wp:posOffset>-10160</wp:posOffset>
            </wp:positionV>
            <wp:extent cx="521539" cy="510540"/>
            <wp:effectExtent l="0" t="0" r="0" b="3810"/>
            <wp:wrapNone/>
            <wp:docPr id="7" name="Picture 3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9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012B1" w14:textId="77777777" w:rsidR="00B13CCE" w:rsidRDefault="00B13CCE"/>
    <w:p w14:paraId="3C49EDD0" w14:textId="77777777" w:rsidR="006A2B50" w:rsidRDefault="006A2B50"/>
    <w:p w14:paraId="7B351269" w14:textId="77777777" w:rsidR="00383D85" w:rsidRDefault="00383D85"/>
    <w:p w14:paraId="3E103BC8" w14:textId="77777777" w:rsidR="00B44859" w:rsidRPr="00B44859" w:rsidRDefault="00B44859" w:rsidP="00B44859">
      <w:pPr>
        <w:rPr>
          <w:rFonts w:asciiTheme="minorEastAsia" w:hAnsiTheme="minorEastAsia"/>
          <w:b/>
          <w:sz w:val="40"/>
          <w:szCs w:val="40"/>
        </w:rPr>
      </w:pPr>
      <w:r w:rsidRPr="00B44859">
        <w:rPr>
          <w:rFonts w:asciiTheme="minorEastAsia" w:hAnsiTheme="minorEastAsia" w:hint="eastAsia"/>
          <w:b/>
          <w:sz w:val="40"/>
          <w:szCs w:val="40"/>
        </w:rPr>
        <w:t>氏名</w:t>
      </w:r>
      <w:r w:rsidRPr="00B4485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　　　　　　</w:t>
      </w:r>
      <w:r w:rsidRPr="00B44859">
        <w:rPr>
          <w:rFonts w:asciiTheme="minorEastAsia" w:hAnsiTheme="minorEastAsia" w:hint="eastAsia"/>
          <w:b/>
          <w:sz w:val="40"/>
          <w:szCs w:val="40"/>
        </w:rPr>
        <w:t>様</w:t>
      </w:r>
    </w:p>
    <w:p w14:paraId="0FD24864" w14:textId="77777777" w:rsidR="00B44859" w:rsidRPr="00B44859" w:rsidRDefault="00B44859" w:rsidP="00B44859">
      <w:pPr>
        <w:jc w:val="right"/>
        <w:rPr>
          <w:rFonts w:asciiTheme="minorEastAsia" w:hAnsiTheme="minorEastAsia"/>
          <w:b/>
          <w:sz w:val="40"/>
          <w:szCs w:val="40"/>
        </w:rPr>
      </w:pPr>
      <w:r w:rsidRPr="00B44859">
        <w:rPr>
          <w:rFonts w:asciiTheme="minorEastAsia" w:hAnsiTheme="minorEastAsia" w:hint="eastAsia"/>
          <w:b/>
          <w:sz w:val="40"/>
          <w:szCs w:val="40"/>
        </w:rPr>
        <w:t>予約日時</w:t>
      </w:r>
      <w:r w:rsidRPr="00B4485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　 　</w:t>
      </w:r>
      <w:r w:rsidRPr="00B44859">
        <w:rPr>
          <w:rFonts w:asciiTheme="minorEastAsia" w:hAnsiTheme="minorEastAsia" w:hint="eastAsia"/>
          <w:b/>
          <w:sz w:val="40"/>
          <w:szCs w:val="40"/>
        </w:rPr>
        <w:t>年</w:t>
      </w:r>
      <w:r w:rsidRPr="00B4485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B44859">
        <w:rPr>
          <w:rFonts w:asciiTheme="minorEastAsia" w:hAnsiTheme="minorEastAsia" w:hint="eastAsia"/>
          <w:b/>
          <w:sz w:val="40"/>
          <w:szCs w:val="40"/>
        </w:rPr>
        <w:t>月</w:t>
      </w:r>
      <w:r w:rsidRPr="00B4485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B44859">
        <w:rPr>
          <w:rFonts w:asciiTheme="minorEastAsia" w:hAnsiTheme="minorEastAsia" w:hint="eastAsia"/>
          <w:b/>
          <w:sz w:val="40"/>
          <w:szCs w:val="40"/>
        </w:rPr>
        <w:t>日</w:t>
      </w:r>
      <w:r w:rsidRPr="00B4485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 　</w:t>
      </w:r>
      <w:r w:rsidRPr="00B44859">
        <w:rPr>
          <w:rFonts w:asciiTheme="minorEastAsia" w:hAnsiTheme="minorEastAsia" w:hint="eastAsia"/>
          <w:b/>
          <w:sz w:val="40"/>
          <w:szCs w:val="40"/>
        </w:rPr>
        <w:t xml:space="preserve">時 </w:t>
      </w:r>
      <w:r w:rsidRPr="00B44859">
        <w:rPr>
          <w:rFonts w:asciiTheme="minorEastAsia" w:hAnsiTheme="minorEastAsia" w:hint="eastAsia"/>
          <w:b/>
          <w:sz w:val="40"/>
          <w:szCs w:val="40"/>
          <w:u w:val="single"/>
        </w:rPr>
        <w:t xml:space="preserve">　　</w:t>
      </w:r>
      <w:r w:rsidRPr="00B44859">
        <w:rPr>
          <w:rFonts w:asciiTheme="minorEastAsia" w:hAnsiTheme="minorEastAsia" w:hint="eastAsia"/>
          <w:b/>
          <w:sz w:val="40"/>
          <w:szCs w:val="40"/>
        </w:rPr>
        <w:t>分</w:t>
      </w:r>
    </w:p>
    <w:p w14:paraId="112FEAEA" w14:textId="77777777" w:rsidR="00B44859" w:rsidRPr="00B44859" w:rsidRDefault="00A94283" w:rsidP="00B44859">
      <w:pPr>
        <w:jc w:val="center"/>
        <w:rPr>
          <w:rFonts w:asciiTheme="minorEastAsia" w:hAnsiTheme="minorEastAsia"/>
        </w:rPr>
      </w:pP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予約時間の２０分前までに</w:t>
      </w:r>
      <w:r w:rsidRPr="008A02C5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総合受付①[初診・再診受付]</w:t>
      </w:r>
      <w:r w:rsidRPr="00EE37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へお越しください。</w:t>
      </w:r>
    </w:p>
    <w:p w14:paraId="7653CA87" w14:textId="77777777" w:rsidR="008F371C" w:rsidRPr="00B44859" w:rsidRDefault="008F371C">
      <w:pPr>
        <w:rPr>
          <w:rFonts w:asciiTheme="minorEastAsia" w:hAnsiTheme="minorEastAsia"/>
        </w:rPr>
      </w:pPr>
    </w:p>
    <w:p w14:paraId="078D8DBD" w14:textId="77777777" w:rsidR="00D57C77" w:rsidRPr="00B44859" w:rsidRDefault="004D316D" w:rsidP="00F93B54">
      <w:pPr>
        <w:rPr>
          <w:rFonts w:asciiTheme="minorEastAsia" w:hAnsiTheme="minorEastAsia"/>
          <w:sz w:val="32"/>
          <w:szCs w:val="32"/>
          <w:u w:val="double"/>
        </w:rPr>
      </w:pPr>
      <w:r w:rsidRPr="00B44859">
        <w:rPr>
          <w:rFonts w:asciiTheme="minorEastAsia" w:hAnsiTheme="minorEastAsia" w:hint="eastAsia"/>
          <w:sz w:val="32"/>
          <w:szCs w:val="32"/>
          <w:u w:val="double"/>
        </w:rPr>
        <w:t>脳血流</w:t>
      </w:r>
      <w:r w:rsidR="008B0D3D" w:rsidRPr="00B44859">
        <w:rPr>
          <w:rFonts w:asciiTheme="minorEastAsia" w:hAnsiTheme="minorEastAsia" w:hint="eastAsia"/>
          <w:sz w:val="32"/>
          <w:szCs w:val="32"/>
          <w:u w:val="double"/>
        </w:rPr>
        <w:t>シンチ</w:t>
      </w:r>
      <w:r w:rsidR="00D57C77" w:rsidRPr="00B44859">
        <w:rPr>
          <w:rFonts w:asciiTheme="minorEastAsia" w:hAnsiTheme="minorEastAsia" w:hint="eastAsia"/>
          <w:sz w:val="32"/>
          <w:szCs w:val="32"/>
          <w:u w:val="double"/>
        </w:rPr>
        <w:t>検査とは</w:t>
      </w:r>
      <w:r w:rsidR="00C82FFD" w:rsidRPr="00B44859">
        <w:rPr>
          <w:rFonts w:asciiTheme="minorEastAsia" w:hAnsiTheme="minorEastAsia" w:hint="eastAsia"/>
          <w:sz w:val="32"/>
          <w:szCs w:val="32"/>
          <w:u w:val="double"/>
        </w:rPr>
        <w:t>？</w:t>
      </w:r>
    </w:p>
    <w:p w14:paraId="5C834654" w14:textId="77777777" w:rsidR="00CB021F" w:rsidRPr="00B44859" w:rsidRDefault="00B44859" w:rsidP="00B13CCE">
      <w:pPr>
        <w:rPr>
          <w:rFonts w:asciiTheme="minorEastAsia" w:hAnsiTheme="minorEastAsia"/>
        </w:rPr>
      </w:pPr>
      <w:r w:rsidRPr="00B44859">
        <w:rPr>
          <w:rFonts w:asciiTheme="minorEastAsia" w:hAnsiTheme="minorEastAsia" w:hint="eastAsia"/>
          <w:sz w:val="28"/>
          <w:szCs w:val="28"/>
        </w:rPr>
        <w:t xml:space="preserve">　脳は血流により運ばれたブドウ糖や酸素を使って活動しており、正常に機能するためには十分な血流が必要です。多くの脳の病気は、血流の異常を伴っています。血流によって脳に運ばれ、脳に取り込まれる放射性医薬品（</w:t>
      </w:r>
      <w:r w:rsidRPr="00FC7D6A">
        <w:rPr>
          <w:rFonts w:asciiTheme="minorEastAsia" w:hAnsiTheme="minorEastAsia" w:hint="eastAsia"/>
          <w:sz w:val="28"/>
          <w:szCs w:val="28"/>
          <w:vertAlign w:val="superscript"/>
        </w:rPr>
        <w:t>99m</w:t>
      </w:r>
      <w:r w:rsidRPr="00B44859">
        <w:rPr>
          <w:rFonts w:asciiTheme="minorEastAsia" w:hAnsiTheme="minorEastAsia" w:hint="eastAsia"/>
          <w:sz w:val="28"/>
          <w:szCs w:val="28"/>
        </w:rPr>
        <w:t>Tc-ECD）を注射し、脳に取り込まれた薬からでる放射線をガンマカメラで撮影します。脳血流のわずかな変化を見つけることができるため、脳梗塞、てんかん、認知症などの病気の診断に非常に有効な検査です。</w:t>
      </w:r>
    </w:p>
    <w:p w14:paraId="332DE6F9" w14:textId="77777777" w:rsidR="00B90012" w:rsidRPr="00B44859" w:rsidRDefault="00B44859" w:rsidP="00B44859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2654E987" wp14:editId="228FA295">
            <wp:simplePos x="0" y="0"/>
            <wp:positionH relativeFrom="column">
              <wp:posOffset>1221740</wp:posOffset>
            </wp:positionH>
            <wp:positionV relativeFrom="paragraph">
              <wp:posOffset>507365</wp:posOffset>
            </wp:positionV>
            <wp:extent cx="1137285" cy="1137285"/>
            <wp:effectExtent l="0" t="0" r="5715" b="5715"/>
            <wp:wrapNone/>
            <wp:docPr id="73" name="Picture 2" descr="http://tetsuoplus.com/gif/illust/jinbutu/doctor/doctor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2" descr="http://tetsuoplus.com/gif/illust/jinbutu/doctor/doctor_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85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5CECFE" wp14:editId="36FCB553">
                <wp:simplePos x="0" y="0"/>
                <wp:positionH relativeFrom="column">
                  <wp:posOffset>2816860</wp:posOffset>
                </wp:positionH>
                <wp:positionV relativeFrom="paragraph">
                  <wp:posOffset>158115</wp:posOffset>
                </wp:positionV>
                <wp:extent cx="3806190" cy="1700530"/>
                <wp:effectExtent l="647700" t="0" r="22860" b="1397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190" cy="1700530"/>
                        </a:xfrm>
                        <a:prstGeom prst="wedgeRoundRectCallout">
                          <a:avLst>
                            <a:gd name="adj1" fmla="val -66537"/>
                            <a:gd name="adj2" fmla="val -44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94A49" w14:textId="77777777" w:rsidR="0094368E" w:rsidRPr="00B44859" w:rsidRDefault="0094368E" w:rsidP="0003100A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CTやMRIの検査では脳の断面像を撮影して脳の形を調べますが、脳血流シンチは血液の流れを調べます。そのため、早期から血流低下が認められる認知症の診断に有用な検査です。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EC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21.8pt;margin-top:12.45pt;width:299.7pt;height:13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C1lQIAAIYFAAAOAAAAZHJzL2Uyb0RvYy54bWysVN1P2zAQf5+0/8HyOyRpIUDVFFVFTJMQ&#10;Q8DEs+vYbTbb59lu0+6v39lN0zL6NO0lufP97vtjfLvRiqyF8w2YihbnOSXCcKgbs6jo99f7s2tK&#10;fGCmZgqMqOhWeHo7+fxp3NqRGMASVC0cQSPGj1pb0WUIdpRlni+FZv4crDAolOA0C8i6RVY71qJ1&#10;rbJBnpdZC662DrjwHl/vdkI6SfalFDx8k9KLQFRFMbaQvi595/GbTcZstHDMLhvehcH+IQrNGoNO&#10;e1N3LDCycs0HU7rhDjzIcM5BZyBlw0XKAbMp8r+yeVkyK1IuWBxv+zL5/2eWP65f7JPDMrTWjzyS&#10;MYuNdDr+MT6yScXa9sUSm0A4Pg6v87K4wZpylBVXeX45TOXMDurW+fBFgCaRqGgr6oV4hpWpn7Ev&#10;M6YUrEKqGls/+JDKVxPDNM4Jq38UlEitsBtrpshZWV4Or7p2HYEG70AXF/ngI2Z4jCnKskx2MM7O&#10;LVL7SCfj7FCHRIWtEjEyZZ6FJE2NmQ9SzGlExUw5gvFhwJwLE4roHe0ldFSTjVK9YnFKUfVKHTaq&#10;iTS6vWJ+SvG9x14jeQUTemXdGHCnDNQ/9+HKHX6f/S7nmH7YzDeYNDY4JhZf5lBvnxxxsFslb/l9&#10;g919YD48MYfdwonAexC+4UcqaCsKHUXJEtzvU+8RjyONUkpa3MWK+l8r5gQl6qvBYb8psLG4vIm5&#10;uLwaIOOOJfNjiVnpGWBHcH4wukRGfFB7UjrQb3g2ptEripjh6LuiPLg9Mwu7G4GHh4vpNMFwYS0L&#10;D+bF8mg81jmOzevmjTnbjXjA7XiE/d52E7YbiQM2ahqYrgLIJkThoa4dg8uexqg7TPGaHPMJdTif&#10;kz8AAAD//wMAUEsDBBQABgAIAAAAIQBZvjsG3AAAAAsBAAAPAAAAZHJzL2Rvd25yZXYueG1sTI/B&#10;TsMwDIbvSLxDZCRuLKWLVlaaToC04w4UuKeJaaMlTtVkW3l7shMcbX/6/f3NbvGOnXGONpCEx1UB&#10;DEkHY2mQ8Pmxf3gCFpMio1wglPCDEXbt7U2jahMu9I7nLg0sh1CslYQxpanmPOoRvYqrMCHl23eY&#10;vUp5nAduZnXJ4d7xsig23CtL+cOoJnwbUR+7k5eA1vluPk5fNonXQ3Ug3Vd7LeX93fLyDCzhkv5g&#10;uOpndWizUx9OZCJzEoRYbzIqoRRbYFegEOvcrs+bbVkBbxv+v0P7CwAA//8DAFBLAQItABQABgAI&#10;AAAAIQC2gziS/gAAAOEBAAATAAAAAAAAAAAAAAAAAAAAAABbQ29udGVudF9UeXBlc10ueG1sUEsB&#10;Ai0AFAAGAAgAAAAhADj9If/WAAAAlAEAAAsAAAAAAAAAAAAAAAAALwEAAF9yZWxzLy5yZWxzUEsB&#10;Ai0AFAAGAAgAAAAhAIvg4LWVAgAAhgUAAA4AAAAAAAAAAAAAAAAALgIAAGRycy9lMm9Eb2MueG1s&#10;UEsBAi0AFAAGAAgAAAAhAFm+OwbcAAAACwEAAA8AAAAAAAAAAAAAAAAA7wQAAGRycy9kb3ducmV2&#10;LnhtbFBLBQYAAAAABAAEAPMAAAD4BQAAAAA=&#10;" adj="-3572,9849" fillcolor="white [3201]" strokecolor="#4f81bd [3204]" strokeweight="2pt">
                <v:textbox>
                  <w:txbxContent>
                    <w:p w14:paraId="0BD94A49" w14:textId="77777777" w:rsidR="0094368E" w:rsidRPr="00B44859" w:rsidRDefault="0094368E" w:rsidP="0003100A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CTやMRIの検査では脳の断面像を撮影して脳の形を調べますが、脳血流シンチは血液の流れを調べます。そのため、早期から血流低下が認められる認知症の診断に有用な検査です。</w:t>
                      </w:r>
                    </w:p>
                  </w:txbxContent>
                </v:textbox>
              </v:shape>
            </w:pict>
          </mc:Fallback>
        </mc:AlternateContent>
      </w:r>
      <w:r w:rsidRPr="00B44859">
        <w:rPr>
          <w:rFonts w:asciiTheme="minorEastAsia" w:hAnsiTheme="minorEastAsia"/>
          <w:noProof/>
        </w:rPr>
        <w:drawing>
          <wp:anchor distT="0" distB="0" distL="114300" distR="114300" simplePos="0" relativeHeight="251766784" behindDoc="0" locked="0" layoutInCell="1" allowOverlap="1" wp14:anchorId="17C4FE1B" wp14:editId="7B551A30">
            <wp:simplePos x="0" y="0"/>
            <wp:positionH relativeFrom="column">
              <wp:posOffset>-33020</wp:posOffset>
            </wp:positionH>
            <wp:positionV relativeFrom="paragraph">
              <wp:posOffset>79375</wp:posOffset>
            </wp:positionV>
            <wp:extent cx="1052195" cy="1668145"/>
            <wp:effectExtent l="0" t="0" r="0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2ABDD" w14:textId="77777777" w:rsidR="00D4006A" w:rsidRPr="00B44859" w:rsidRDefault="00D4006A" w:rsidP="00B13CCE">
      <w:pPr>
        <w:rPr>
          <w:rFonts w:asciiTheme="minorEastAsia" w:hAnsiTheme="minorEastAsia"/>
        </w:rPr>
      </w:pPr>
    </w:p>
    <w:p w14:paraId="1887E2C1" w14:textId="77777777" w:rsidR="007B45F1" w:rsidRDefault="007B45F1" w:rsidP="00B13CCE"/>
    <w:p w14:paraId="3012B2B3" w14:textId="77777777" w:rsidR="0094368E" w:rsidRDefault="0094368E" w:rsidP="00B13CCE"/>
    <w:p w14:paraId="585E4A6D" w14:textId="77777777" w:rsidR="0094368E" w:rsidRDefault="0094368E" w:rsidP="00B13CCE"/>
    <w:p w14:paraId="345A29CA" w14:textId="77777777" w:rsidR="0094368E" w:rsidRDefault="0094368E" w:rsidP="00B13CCE"/>
    <w:p w14:paraId="0201FD55" w14:textId="77777777" w:rsidR="007B45F1" w:rsidRDefault="007B45F1" w:rsidP="00B13CCE"/>
    <w:p w14:paraId="21605C47" w14:textId="77777777" w:rsidR="00B90012" w:rsidRDefault="005F68AA" w:rsidP="00B13CCE">
      <w:r>
        <w:rPr>
          <w:noProof/>
        </w:rPr>
        <w:drawing>
          <wp:anchor distT="0" distB="0" distL="114300" distR="114300" simplePos="0" relativeHeight="251755520" behindDoc="0" locked="1" layoutInCell="1" allowOverlap="1" wp14:anchorId="0ADA8F1D" wp14:editId="7DB0FFC2">
            <wp:simplePos x="0" y="0"/>
            <wp:positionH relativeFrom="column">
              <wp:posOffset>5866130</wp:posOffset>
            </wp:positionH>
            <wp:positionV relativeFrom="page">
              <wp:posOffset>8012430</wp:posOffset>
            </wp:positionV>
            <wp:extent cx="759460" cy="1254125"/>
            <wp:effectExtent l="0" t="0" r="0" b="3175"/>
            <wp:wrapNone/>
            <wp:docPr id="4" name="図 4" descr="http://blog-imgs-54.fc2.com/h/o/h/hohopalette/dennw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-imgs-54.fc2.com/h/o/h/hohopalette/dennwa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4966" l="23050" r="9219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8" r="16985" b="5992"/>
                    <a:stretch/>
                  </pic:blipFill>
                  <pic:spPr bwMode="auto">
                    <a:xfrm>
                      <a:off x="0" y="0"/>
                      <a:ext cx="7594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E4B1" w14:textId="77777777" w:rsidR="005F68AA" w:rsidRDefault="005F68AA" w:rsidP="00B13CCE"/>
    <w:p w14:paraId="6B121D0F" w14:textId="77777777" w:rsidR="00B90012" w:rsidRDefault="005F68AA" w:rsidP="00B13CCE">
      <w:r w:rsidRPr="00B44859">
        <w:rPr>
          <w:rFonts w:asciiTheme="minorEastAsia" w:hAnsiTheme="minorEastAsia" w:hint="eastAsia"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0A679" wp14:editId="530F2023">
                <wp:simplePos x="0" y="0"/>
                <wp:positionH relativeFrom="column">
                  <wp:posOffset>-171450</wp:posOffset>
                </wp:positionH>
                <wp:positionV relativeFrom="paragraph">
                  <wp:posOffset>193675</wp:posOffset>
                </wp:positionV>
                <wp:extent cx="6924675" cy="2307265"/>
                <wp:effectExtent l="19050" t="19050" r="28575" b="1714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307265"/>
                        </a:xfrm>
                        <a:prstGeom prst="round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83E5A" id="角丸四角形 16" o:spid="_x0000_s1026" style="position:absolute;margin-left:-13.5pt;margin-top:15.25pt;width:545.25pt;height:1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toeAIAAEAFAAAOAAAAZHJzL2Uyb0RvYy54bWysVF1P2zAUfZ+0/2D5fSQNbYGKFFVFnSYh&#10;QMDEs+vYJJLt69lu0+7X79pJ0wrQHqblwbn2/T4+19c3O63IVjjfgCnp6CynRBgOVWPeSvrzZfXt&#10;khIfmKmYAiNKuhee3sy/frlu7UwUUIOqhCMYxPhZa0tah2BnWeZ5LTTzZ2CFQaUEp1nArXvLKsda&#10;jK5VVuT5NGvBVdYBF97j6W2npPMUX0rBw4OUXgSiSoq1hbS6tK7jms2v2ezNMVs3vC+D/UMVmjUG&#10;kw6hbllgZOOaD6F0wx14kOGMg85AyoaL1AN2M8rfdfNcMytSLwiOtwNM/v+F5ffbZ/voEIbW+plH&#10;MXaxk07HP9ZHdgms/QCW2AXC8XB6VYynFxNKOOqK8/yimE4inNnR3TofvgvQJAoldbAx1RNeSUKK&#10;be986OwPdjGlgVWjVLoWZUhb0vPLUY43x7WtSlqtVcpxLDZJYa9EdFbmSUjSVFhekZIkHomlcmTL&#10;kAGMc2HCqFPVrBLd8STHr6998EidpIAxssSihth9gMjRj7G7lnr76CoSDQfn/G+Fdc6DR8oMJgzO&#10;ujHgPgugsKs+c2eP5Z9AE8U1VPtHRxx0Q+AtXzV4L3fMh0fmkPWIMk5yeMBFKkDooZcoqcH9/uw8&#10;2iMZUUtJi1NUUv9rw5ygRP0wSNOr0Xgcxy5txpOLAjfuVLM+1ZiNXgJe0wjfDMuTGO2DOojSgX7F&#10;gV/ErKhihmPukvLgDptl6KYbnwwuFotkhqNmWbgzz5bH4BHVSLmX3StztidnQF7fw2Hi2OwdPTvb&#10;6GlgsQkgm8TdI6493jimiTj9kxLfgdN9sjo+fPM/AAAA//8DAFBLAwQUAAYACAAAACEA6zE0c+EA&#10;AAALAQAADwAAAGRycy9kb3ducmV2LnhtbEyPzU7DMBCE70i8g7VIXFBr06ilhDhVQUKFI4UD3Nx4&#10;cSL8E9lOE3h6tie47e6MZr+pNpOz7IgxdcFLuJ4LYOiboDtvJLy9Ps7WwFJWXisbPEr4xgSb+vys&#10;UqUOo3/B4z4bRiE+lUpCm3Nfcp6aFp1K89CjJ+0zRKcyrdFwHdVI4c7yhRAr7lTn6UOrenxosfna&#10;D06CeR7uTdTpXdurj6dt97Mbw3In5eXFtL0DlnHKf2Y44RM61MR0CIPXiVkJs8UNdckSCrEEdjKI&#10;VUHTgS63xRp4XfH/HepfAAAA//8DAFBLAQItABQABgAIAAAAIQC2gziS/gAAAOEBAAATAAAAAAAA&#10;AAAAAAAAAAAAAABbQ29udGVudF9UeXBlc10ueG1sUEsBAi0AFAAGAAgAAAAhADj9If/WAAAAlAEA&#10;AAsAAAAAAAAAAAAAAAAALwEAAF9yZWxzLy5yZWxzUEsBAi0AFAAGAAgAAAAhABeFO2h4AgAAQAUA&#10;AA4AAAAAAAAAAAAAAAAALgIAAGRycy9lMm9Eb2MueG1sUEsBAi0AFAAGAAgAAAAhAOsxNHPhAAAA&#10;CwEAAA8AAAAAAAAAAAAAAAAA0gQAAGRycy9kb3ducmV2LnhtbFBLBQYAAAAABAAEAPMAAADgBQAA&#10;AAA=&#10;" filled="f" strokecolor="#243f60 [1604]" strokeweight="3pt">
                <v:stroke linestyle="thinThin"/>
              </v:roundrect>
            </w:pict>
          </mc:Fallback>
        </mc:AlternateContent>
      </w:r>
    </w:p>
    <w:p w14:paraId="30F1C295" w14:textId="77777777" w:rsidR="009A2943" w:rsidRPr="00B44859" w:rsidRDefault="00974189" w:rsidP="009B0F88">
      <w:pPr>
        <w:jc w:val="center"/>
        <w:rPr>
          <w:rFonts w:asciiTheme="minorEastAsia" w:hAnsiTheme="minorEastAsia"/>
          <w:sz w:val="36"/>
          <w:szCs w:val="36"/>
          <w:u w:val="double"/>
        </w:rPr>
      </w:pPr>
      <w:r w:rsidRPr="00B44859">
        <w:rPr>
          <w:rFonts w:asciiTheme="minorEastAsia" w:hAnsiTheme="minorEastAsia" w:hint="eastAsia"/>
          <w:sz w:val="36"/>
          <w:szCs w:val="36"/>
          <w:u w:val="double"/>
        </w:rPr>
        <w:t>注意事項</w:t>
      </w:r>
      <w:r w:rsidR="00F93B54" w:rsidRPr="00B44859">
        <w:rPr>
          <w:rFonts w:asciiTheme="minorEastAsia" w:hAnsiTheme="minorEastAsia" w:hint="eastAsia"/>
          <w:sz w:val="36"/>
          <w:szCs w:val="36"/>
          <w:u w:val="double"/>
        </w:rPr>
        <w:t>！</w:t>
      </w:r>
      <w:r w:rsidR="009B0F88" w:rsidRPr="00B44859">
        <w:rPr>
          <w:rFonts w:asciiTheme="minorEastAsia" w:hAnsiTheme="minorEastAsia" w:hint="eastAsia"/>
          <w:sz w:val="32"/>
          <w:szCs w:val="32"/>
          <w:u w:val="double"/>
        </w:rPr>
        <w:t>（必ずお読みください。）</w:t>
      </w:r>
    </w:p>
    <w:p w14:paraId="45C2AAF7" w14:textId="77777777" w:rsidR="00974189" w:rsidRPr="00B44859" w:rsidRDefault="008C7DE8" w:rsidP="005F68AA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B44859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6A2B50" w:rsidRPr="00B44859">
        <w:rPr>
          <w:rFonts w:asciiTheme="minorEastAsia" w:hAnsiTheme="minorEastAsia" w:hint="eastAsia"/>
          <w:b/>
          <w:sz w:val="28"/>
          <w:szCs w:val="28"/>
        </w:rPr>
        <w:t>食事は通常通りお召し上がりください。</w:t>
      </w:r>
    </w:p>
    <w:p w14:paraId="5825A197" w14:textId="77777777" w:rsidR="005F68AA" w:rsidRPr="00B44859" w:rsidRDefault="00AE1611" w:rsidP="0094751B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B44859">
        <w:rPr>
          <w:rFonts w:asciiTheme="minorEastAsia" w:hAnsiTheme="minorEastAsia" w:hint="eastAsia"/>
          <w:b/>
          <w:sz w:val="28"/>
          <w:szCs w:val="28"/>
        </w:rPr>
        <w:t>〇</w:t>
      </w:r>
      <w:r w:rsidR="009B0F88" w:rsidRPr="00B44859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BB717E" w:rsidRPr="00B44859">
        <w:rPr>
          <w:rFonts w:asciiTheme="minorEastAsia" w:hAnsiTheme="minorEastAsia" w:hint="eastAsia"/>
          <w:b/>
          <w:sz w:val="28"/>
          <w:szCs w:val="28"/>
        </w:rPr>
        <w:t>検査前の制限は特にありません。</w:t>
      </w:r>
    </w:p>
    <w:p w14:paraId="36B51238" w14:textId="77777777" w:rsidR="00E75642" w:rsidRPr="00B44859" w:rsidRDefault="005F68AA" w:rsidP="005F68AA">
      <w:pPr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B44859">
        <w:rPr>
          <w:rFonts w:asciiTheme="minorEastAsia" w:hAnsiTheme="minorEastAsia" w:hint="eastAsia"/>
          <w:b/>
          <w:sz w:val="28"/>
          <w:szCs w:val="28"/>
        </w:rPr>
        <w:t xml:space="preserve">〇 </w:t>
      </w:r>
      <w:r w:rsidR="00AE1611" w:rsidRPr="00B44859">
        <w:rPr>
          <w:rFonts w:asciiTheme="minorEastAsia" w:hAnsiTheme="minorEastAsia" w:hint="eastAsia"/>
          <w:b/>
          <w:sz w:val="28"/>
          <w:szCs w:val="28"/>
        </w:rPr>
        <w:t>検査に来られない場合は前日までに必ずご連絡ください。</w:t>
      </w:r>
    </w:p>
    <w:p w14:paraId="5B88CB8E" w14:textId="77777777" w:rsidR="009B0F88" w:rsidRPr="00B44859" w:rsidRDefault="00A94283" w:rsidP="00BD73EF">
      <w:pPr>
        <w:ind w:firstLineChars="100" w:firstLine="402"/>
        <w:jc w:val="center"/>
        <w:rPr>
          <w:rFonts w:asciiTheme="minorEastAsia" w:hAnsiTheme="minorEastAsia"/>
          <w:b/>
          <w:color w:val="008A3E"/>
          <w:sz w:val="40"/>
          <w:szCs w:val="40"/>
          <w:u w:val="single"/>
        </w:rPr>
      </w:pPr>
      <w:r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>NHO</w:t>
      </w:r>
      <w:r w:rsidRPr="00EE37C8">
        <w:rPr>
          <w:rFonts w:asciiTheme="minorEastAsia" w:hAnsiTheme="minorEastAsia" w:hint="eastAsia"/>
          <w:b/>
          <w:color w:val="008A3E"/>
          <w:sz w:val="40"/>
          <w:szCs w:val="40"/>
          <w:u w:val="single"/>
        </w:rPr>
        <w:t xml:space="preserve">まつもと医療センター： </w:t>
      </w:r>
      <w:r w:rsidRPr="00EE37C8">
        <w:rPr>
          <w:rFonts w:asciiTheme="minorEastAsia" w:hAnsiTheme="minorEastAsia" w:hint="eastAsia"/>
          <w:b/>
          <w:color w:val="008A3E"/>
          <w:sz w:val="44"/>
          <w:szCs w:val="44"/>
          <w:u w:val="single"/>
        </w:rPr>
        <w:t>0263-58-4567</w:t>
      </w:r>
    </w:p>
    <w:p w14:paraId="29F5DEEE" w14:textId="77777777" w:rsidR="00B90012" w:rsidRDefault="00B90012" w:rsidP="005F68AA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587609DB" w14:textId="77777777" w:rsidR="002C178A" w:rsidRDefault="002C178A" w:rsidP="002C178A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4364F5A5" w14:textId="77777777" w:rsidR="00851D67" w:rsidRDefault="00467AD0" w:rsidP="002C178A">
      <w:pPr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650B0B1" wp14:editId="60971ED6">
                <wp:simplePos x="0" y="0"/>
                <wp:positionH relativeFrom="column">
                  <wp:posOffset>1118870</wp:posOffset>
                </wp:positionH>
                <wp:positionV relativeFrom="paragraph">
                  <wp:posOffset>-164465</wp:posOffset>
                </wp:positionV>
                <wp:extent cx="4763135" cy="680085"/>
                <wp:effectExtent l="19050" t="19050" r="18415" b="2667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135" cy="68008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D0DDF6" w14:textId="77777777" w:rsidR="00A44458" w:rsidRPr="00851D67" w:rsidRDefault="00A44458" w:rsidP="00851D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51D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検査当日の流れ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0B0B1" id="角丸四角形 24" o:spid="_x0000_s1028" style="position:absolute;left:0;text-align:left;margin-left:88.1pt;margin-top:-12.95pt;width:375.05pt;height:5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bAVwIAAKIEAAAOAAAAZHJzL2Uyb0RvYy54bWysVMFu2zAMvQ/YPwi6r3bStM2COkWQosOA&#10;og3WDj0zshwbkEWNUmJ3Xz9Kdpuu22nYRSFF+ol8fMzlVd8acdDkG7SFnJzkUmirsGzsrpDfH28+&#10;zaXwAWwJBq0u5LP28mr58cNl5xZ6ijWaUpNgEOsXnStkHYJbZJlXtW7Bn6DTloMVUguBXdplJUHH&#10;6K3Jpnl+nnVIpSNU2nu+vR6Ccpnwq0qrcF9VXgdhCsm1hXRSOrfxzJaXsNgRuLpRYxnwD1W00Fh+&#10;9BXqGgKIPTV/QLWNIvRYhROFbYZV1SideuBuJvm7bh5qcDr1wuR490qT/3+w6u7w4DbENHTOLzyb&#10;sYu+ojb+cn2iT2Q9v5Kl+yAUX84uzk8np2dSKI6dz/N8fhbZzI5fO/Lhi8ZWRKOQhHtbfuOJJKLg&#10;cOvDkP+SF1+0eNMYk6ZirOgKeTqf5Dw4BSyOykBgs3VlIb3dSQFmx6pTgRKkR9OU8fMI5Gm3XRsS&#10;B4iTzy/ydRo2l/dbWnz7Gnw95KXQ2IWxEUYnDY2lHimKVui3vWi4lGn8It5ssXzekCAcZOadumkY&#10;/xZ82ACxrrgR3pVwz0dlkLvD0ZKiRvr5t/uYz+PmqBQd65Q7/7EH0lKYr5aF8Hkym0VhJ2d2djFl&#10;h95Gtm8jdt+ukQmZ8FY6lcyYH8yLWRG2T7xSq/gqh8AqfnvgeHTWYdgfXkqlV6uUxmJ2EG7tg1MR&#10;PDIXmX3sn4DcOP/AyrnDF03D4p0Chtw0OrfaB9ZBkseRV9ZWdHgRksrGpY2b9tZPWce/luUvAAAA&#10;//8DAFBLAwQUAAYACAAAACEAV0XBIeAAAAAKAQAADwAAAGRycy9kb3ducmV2LnhtbEyPwU7DMBBE&#10;70j8g7VIXFDr1DSlDXEqBEKoNyiFsxsvSUi8jmK3DX/f5QTH0T7NvM3Xo+vEEYfQeNIwmyYgkEpv&#10;G6o07N6fJ0sQIRqypvOEGn4wwLq4vMhNZv2J3vC4jZXgEgqZ0VDH2GdShrJGZ8LU90h8+/KDM5Hj&#10;UEk7mBOXu06qJFlIZxrihdr0+Fhj2W4PTsP3ZmzVk53bz3STvny8JvObdue1vr4aH+5BRBzjHwy/&#10;+qwOBTvt/YFsEB3nu4ViVMNEpSsQTKzU4hbEXsNypkAWufz/QnEGAAD//wMAUEsBAi0AFAAGAAgA&#10;AAAhALaDOJL+AAAA4QEAABMAAAAAAAAAAAAAAAAAAAAAAFtDb250ZW50X1R5cGVzXS54bWxQSwEC&#10;LQAUAAYACAAAACEAOP0h/9YAAACUAQAACwAAAAAAAAAAAAAAAAAvAQAAX3JlbHMvLnJlbHNQSwEC&#10;LQAUAAYACAAAACEAtSDWwFcCAACiBAAADgAAAAAAAAAAAAAAAAAuAgAAZHJzL2Uyb0RvYy54bWxQ&#10;SwECLQAUAAYACAAAACEAV0XBIeAAAAAKAQAADwAAAAAAAAAAAAAAAACxBAAAZHJzL2Rvd25yZXYu&#10;eG1sUEsFBgAAAAAEAAQA8wAAAL4FAAAAAA==&#10;" filled="f" strokecolor="#0070c0" strokeweight="3pt">
                <v:textbox style="mso-fit-shape-to-text:t">
                  <w:txbxContent>
                    <w:p w14:paraId="63D0DDF6" w14:textId="77777777" w:rsidR="00A44458" w:rsidRPr="00851D67" w:rsidRDefault="00A44458" w:rsidP="00851D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r w:rsidRPr="00851D67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44"/>
                          <w:szCs w:val="44"/>
                        </w:rPr>
                        <w:t>検査当日の流れ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33081AD" w14:textId="77777777" w:rsidR="008C7DE8" w:rsidRDefault="00B44859" w:rsidP="00B44859">
      <w:pPr>
        <w:ind w:firstLineChars="100" w:firstLine="21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2086DBD9" wp14:editId="70ACE115">
            <wp:simplePos x="0" y="0"/>
            <wp:positionH relativeFrom="column">
              <wp:posOffset>2945219</wp:posOffset>
            </wp:positionH>
            <wp:positionV relativeFrom="paragraph">
              <wp:posOffset>250456</wp:posOffset>
            </wp:positionV>
            <wp:extent cx="1711827" cy="1197232"/>
            <wp:effectExtent l="0" t="0" r="3175" b="3175"/>
            <wp:wrapNone/>
            <wp:docPr id="3" name="図 3" descr="https://www.fujifilm.co.jp/ssl/fri/imagedb/download/004yt7et87K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ujifilm.co.jp/ssl/fri/imagedb/download/004yt7et87Kr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9" b="12862"/>
                    <a:stretch/>
                  </pic:blipFill>
                  <pic:spPr bwMode="auto">
                    <a:xfrm>
                      <a:off x="0" y="0"/>
                      <a:ext cx="1711383" cy="119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7BA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3343C6E2" wp14:editId="4A31A770">
                <wp:simplePos x="0" y="0"/>
                <wp:positionH relativeFrom="column">
                  <wp:posOffset>-21265</wp:posOffset>
                </wp:positionH>
                <wp:positionV relativeFrom="paragraph">
                  <wp:posOffset>352647</wp:posOffset>
                </wp:positionV>
                <wp:extent cx="457200" cy="2806995"/>
                <wp:effectExtent l="0" t="0" r="19050" b="127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06995"/>
                        </a:xfrm>
                        <a:prstGeom prst="roundRect">
                          <a:avLst/>
                        </a:prstGeom>
                        <a:solidFill>
                          <a:srgbClr val="D8E3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4919F" id="角丸四角形 8" o:spid="_x0000_s1026" style="position:absolute;margin-left:-1.65pt;margin-top:27.75pt;width:36pt;height:221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oxdgIAAEwFAAAOAAAAZHJzL2Uyb0RvYy54bWysVEtv2zAMvg/YfxB0X+1kbZcGdYqgXYYB&#10;RVv0gZ4VWYoNyKJGKXGyXz9KdpygLXYYloNCmeTH10ddXm0bwzYKfQ224KOTnDNlJZS1XRX85Xnx&#10;ZcKZD8KWwoBVBd8pz69mnz9dtm6qxlCBKRUyArF+2rqCVyG4aZZ5WalG+BNwypJSAzYi0BVXWYmi&#10;JfTGZOM8P89awNIhSOU9fb3plHyW8LVWMtxr7VVgpuCUW0gnpnMZz2x2KaYrFK6qZZ+G+IcsGlFb&#10;CjpA3Ygg2Brrd1BNLRE86HAioclA61qqVANVM8rfVPNUCadSLdQc74Y2+f8HK+82T+4BqQ2t81NP&#10;Yqxiq7GJ/5Qf26Zm7YZmqW1gkj6enn2jAXAmSTWe5OcXF2exm9nB26EPPxQ0LAoFR1jb8pEmkhol&#10;Nrc+dPZ7uxjRg6nLRW1MuuBqeW2QbQRN72by/esiDYxCHJllh8STFHZGRWdjH5VmdUmpjlPExCk1&#10;4AkplQ2jTlWJUnVhznL69YUMHqmsBBiRNaU3YPcAka/vsbv6evvoqhIlB+f8b4l1zoNHigw2DM5N&#10;bQE/AjBUVR+5s6f0j1oTxSWUuwdkCN1CeCcXNQ3pVvjwIJA2gAZLWx3u6dAG2oJDL3FWAf7+6Hu0&#10;J2KSlrOWNqrg/tdaoOLM/LRE2YvR6WlcwXRJ7OEMjzXLY41dN9dAYx/R++FkEskZg9mLGqF5peWf&#10;x6ikElZS7ILLgPvLdeg2nZ4PqebzZEZr50S4tU9ORvDY1ci/5+2rQNczNRDH72C/fWL6hqudbfS0&#10;MF8H0HUi8qGvfb9pZRNx+uclvgnH92R1eARnfwAAAP//AwBQSwMEFAAGAAgAAAAhALokbcTeAAAA&#10;CAEAAA8AAABkcnMvZG93bnJldi54bWxMj9FOg0AQRd9N/IfNmPjWLrXSVmRp1MT4pMbCByzsFKjs&#10;LGEXSv/e8UkfJ/fm3DPpfradmHDwrSMFq2UEAqlypqVaQZG/LnYgfNBkdOcIFVzQwz67vkp1YtyZ&#10;vnA6hFowhHyiFTQh9ImUvmrQar90PRJnRzdYHfgcamkGfWa47eRdFG2k1S3xQqN7fGmw+j6MVkH8&#10;XgVb+FP+fHnDssuLz4/jOCl1ezM/PYIIOIe/Mvzqszpk7FS6kYwXnYLFes1NZsUxCM43uy2IUsH9&#10;wzYGmaXy/wPZDwAAAP//AwBQSwECLQAUAAYACAAAACEAtoM4kv4AAADhAQAAEwAAAAAAAAAAAAAA&#10;AAAAAAAAW0NvbnRlbnRfVHlwZXNdLnhtbFBLAQItABQABgAIAAAAIQA4/SH/1gAAAJQBAAALAAAA&#10;AAAAAAAAAAAAAC8BAABfcmVscy8ucmVsc1BLAQItABQABgAIAAAAIQCEVYoxdgIAAEwFAAAOAAAA&#10;AAAAAAAAAAAAAC4CAABkcnMvZTJvRG9jLnhtbFBLAQItABQABgAIAAAAIQC6JG3E3gAAAAgBAAAP&#10;AAAAAAAAAAAAAAAAANAEAABkcnMvZG93bnJldi54bWxQSwUGAAAAAAQABADzAAAA2wUAAAAA&#10;" fillcolor="#d8e3f0" strokecolor="#243f60 [1604]" strokeweight="2pt"/>
            </w:pict>
          </mc:Fallback>
        </mc:AlternateContent>
      </w:r>
    </w:p>
    <w:p w14:paraId="46EB8F4E" w14:textId="77777777" w:rsidR="008C7DE8" w:rsidRDefault="00B44859" w:rsidP="00B44859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F15DA2" wp14:editId="5FA209E8">
                <wp:simplePos x="0" y="0"/>
                <wp:positionH relativeFrom="margin">
                  <wp:posOffset>589753</wp:posOffset>
                </wp:positionH>
                <wp:positionV relativeFrom="paragraph">
                  <wp:posOffset>195580</wp:posOffset>
                </wp:positionV>
                <wp:extent cx="1807210" cy="1403985"/>
                <wp:effectExtent l="0" t="0" r="254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CA48" w14:textId="77777777" w:rsidR="00467AD0" w:rsidRPr="00B44859" w:rsidRDefault="00467AD0" w:rsidP="00467AD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お薬を注射します。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15D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6.45pt;margin-top:15.4pt;width:142.3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XBEgIAAP4DAAAOAAAAZHJzL2Uyb0RvYy54bWysU9tu2zAMfR+wfxD0vthOkzUxohRdugwD&#10;ugvQ7QNkWY6FyaImKbG7ry8lu2m2vQ3zgyCa5CF5eLS5GTpNTtJ5BYbRYpZTIo2AWpkDo9+/7d+s&#10;KPGBm5prMJLRR+npzfb1q01vSzmHFnQtHUEQ48veMtqGYMss86KVHfczsNKgswHX8YCmO2S14z2i&#10;dzqb5/nbrAdXWwdCeo9/70Yn3Sb8ppEifGkaLwPRjGJvIZ0unVU8s+2GlwfHbavE1Ab/hy46rgwW&#10;PUPd8cDJ0am/oDolHHhowkxAl0HTKCHTDDhNkf8xzUPLrUyzIDnenmny/w9WfD492K+OhOEdDLjA&#10;NIS39yB+eGJg13JzkLfOQd9KXmPhIlKW9daXU2qk2pc+glT9J6hxyfwYIAENjesiKzgnQXRcwOOZ&#10;dDkEImLJVX49L9Al0Fcs8qv1aplq8PI53TofPkjoSLww6nCrCZ6f7n2I7fDyOSRW86BVvVdaJ8Md&#10;qp125MRRAfv0Tei/hWlDekbXy/kyIRuI+UkcnQqoUK06Rld5/EbNRDremzqFBK70eMdOtJn4iZSM&#10;5IShGoiqGb2KuZGuCupHJMzBKEh8QHhpwf2ipEcxMup/HrmTlOiPBklfF4tFVG8yFsvrORru0lNd&#10;ergRCMVooGS87kJSfKLD3uJy9irR9tLJ1DKKLLE5PYio4ks7Rb082+0TAAAA//8DAFBLAwQUAAYA&#10;CAAAACEAmhfOW98AAAAJAQAADwAAAGRycy9kb3ducmV2LnhtbEyPzU7DMBCE70i8g7VI3KjTVKEk&#10;jVNVVFw4IFGQ6NGNN3FE/CPbTcPbs5zocTSjmW/q7WxGNmGIg7MClosMGNrWqcH2Aj4/Xh6egMUk&#10;rZKjsyjgByNsm9ubWlbKXew7TofUMyqxsZICdEq+4jy2Go2MC+fRkte5YGQiGXqugrxQuRl5nmWP&#10;3MjB0oKWHp81tt+HsxHwZfSg9uHt2Klx2r92u8LPwQtxfzfvNsASzuk/DH/4hA4NMZ3c2arIRgFl&#10;XlJSwCqjB+Sv1usC2ElAXixL4E3Nrx80vwAAAP//AwBQSwECLQAUAAYACAAAACEAtoM4kv4AAADh&#10;AQAAEwAAAAAAAAAAAAAAAAAAAAAAW0NvbnRlbnRfVHlwZXNdLnhtbFBLAQItABQABgAIAAAAIQA4&#10;/SH/1gAAAJQBAAALAAAAAAAAAAAAAAAAAC8BAABfcmVscy8ucmVsc1BLAQItABQABgAIAAAAIQCg&#10;WoXBEgIAAP4DAAAOAAAAAAAAAAAAAAAAAC4CAABkcnMvZTJvRG9jLnhtbFBLAQItABQABgAIAAAA&#10;IQCaF85b3wAAAAkBAAAPAAAAAAAAAAAAAAAAAGwEAABkcnMvZG93bnJldi54bWxQSwUGAAAAAAQA&#10;BADzAAAAeAUAAAAA&#10;" stroked="f">
                <v:textbox style="mso-fit-shape-to-text:t">
                  <w:txbxContent>
                    <w:p w14:paraId="575FCA48" w14:textId="77777777" w:rsidR="00467AD0" w:rsidRPr="00B44859" w:rsidRDefault="00467AD0" w:rsidP="00467AD0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お薬を注射します。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6663056F" wp14:editId="7FD472B3">
                <wp:simplePos x="0" y="0"/>
                <wp:positionH relativeFrom="column">
                  <wp:posOffset>4396740</wp:posOffset>
                </wp:positionH>
                <wp:positionV relativeFrom="paragraph">
                  <wp:posOffset>1203325</wp:posOffset>
                </wp:positionV>
                <wp:extent cx="2326640" cy="509905"/>
                <wp:effectExtent l="0" t="0" r="16510" b="1397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509905"/>
                        </a:xfrm>
                        <a:prstGeom prst="roundRect">
                          <a:avLst/>
                        </a:prstGeom>
                        <a:solidFill>
                          <a:srgbClr val="ECF1F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6DD72" w14:textId="77777777" w:rsidR="00CA5DFC" w:rsidRPr="00B44859" w:rsidRDefault="002C178A" w:rsidP="00D6604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40</w:t>
                            </w:r>
                            <w:r w:rsidR="00C91F75" w:rsidRPr="00B44859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分ほどかかります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3056F" id="角丸四角形 21" o:spid="_x0000_s1030" style="position:absolute;left:0;text-align:left;margin-left:346.2pt;margin-top:94.75pt;width:183.2pt;height:40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3lhgAIAAFYFAAAOAAAAZHJzL2Uyb0RvYy54bWysVE1v2zAMvQ/YfxB0X+1kbdcGdYogXYYB&#10;RRu0HXpWZDk2IIsapcTOfv0o+SNBV+wwzAeZkshH8onkzW1ba7ZX6CowGZ+cpZwpIyGvzDbjP15W&#10;n644c16YXGgwKuMH5fjt/OOHm8bO1BRK0LlCRiDGzRqb8dJ7O0sSJ0tVC3cGVhm6LABr4WmL2yRH&#10;0RB6rZNpml4mDWBuEaRyjk7vuks+j/hFoaR/LAqnPNMZp9h8XDGum7Am8xsx26KwZSX7MMQ/RFGL&#10;ypDTEepOeMF2WP0BVVcSwUHhzyTUCRRFJVXMgbKZpG+yeS6FVTEXIsfZkSb3/2Dlw/7ZrpFoaKyb&#10;ORJDFm2BdfhTfKyNZB1GslTrmaTD6efp5eU5cSrp7iK9vk4vApvJ0dqi898U1CwIGUfYmfyJXiQS&#10;Jfb3znf6g17w6EBX+arSOm5wu1lqZHtBr/d1uZqsrnoXJ2rJMfAo+YNWwVibJ1WwKg+hRo+xptSI&#10;J6RUxk+6q1LkqnNzkdI3eAlVGCxiWhEwIBcU3ojdAwyaHciA3eXX6wdTFUtyNE7/FlhnPFpEz2D8&#10;aFxXBvA9AE1Z9Z47fQr/hJog+nbTEjcZPw+a4WQD+WGNDKFrEWflqqJnuxfOrwVST9BLU5/7R1oK&#10;DU3GoZc4KwF/vXce9KlU6Zazhnos4+7nTqDiTH83VMRfqINDU8YNCXh6uhlOza5eAhXAhCaJlVEM&#10;ul4PYoFQv9IYWARvdCWMJJ8Zlx6HzdJ3PU+DRKrFIqpRA1rh782zlQE88Bsq8aV9FWj7mvVU7Q8w&#10;9KGYvanaTjdYOrvYeVhVsaSPfPbMU/PGEuoHTZgOp/uodRyH898AAAD//wMAUEsDBBQABgAIAAAA&#10;IQC57PsF3wAAAAwBAAAPAAAAZHJzL2Rvd25yZXYueG1sTI/BTsMwEETvSPyDtUjcqNOoDXGIU1WI&#10;cqcU1N7ceEki4nUUu234e7YnOK7mafZNuZpcL844hs6ThvksAYFUe9tRo2H3vnnIQYRoyJreE2r4&#10;wQCr6vamNIX1F3rD8zY2gksoFEZDG+NQSBnqFp0JMz8gcfblR2cin2Mj7WguXO56mSZJJp3piD+0&#10;ZsDnFuvv7clpUIfuM64Xzf7x5fWjTjcZztUOtb6/m9ZPICJO8Q+Gqz6rQ8VOR38iG0SvIVPpglEO&#10;crUEcSWSZc5rjhrSTOUgq1L+H1H9AgAA//8DAFBLAQItABQABgAIAAAAIQC2gziS/gAAAOEBAAAT&#10;AAAAAAAAAAAAAAAAAAAAAABbQ29udGVudF9UeXBlc10ueG1sUEsBAi0AFAAGAAgAAAAhADj9If/W&#10;AAAAlAEAAAsAAAAAAAAAAAAAAAAALwEAAF9yZWxzLy5yZWxzUEsBAi0AFAAGAAgAAAAhADkTeWGA&#10;AgAAVgUAAA4AAAAAAAAAAAAAAAAALgIAAGRycy9lMm9Eb2MueG1sUEsBAi0AFAAGAAgAAAAhALns&#10;+wXfAAAADAEAAA8AAAAAAAAAAAAAAAAA2gQAAGRycy9kb3ducmV2LnhtbFBLBQYAAAAABAAEAPMA&#10;AADmBQAAAAA=&#10;" fillcolor="#ecf1f8" strokecolor="#243f60 [1604]" strokeweight="2pt">
                <v:textbox style="mso-fit-shape-to-text:t" inset="2mm,0,2mm,0">
                  <w:txbxContent>
                    <w:p w14:paraId="7CF6DD72" w14:textId="77777777" w:rsidR="00CA5DFC" w:rsidRPr="00B44859" w:rsidRDefault="002C178A" w:rsidP="00D6604F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40</w:t>
                      </w:r>
                      <w:r w:rsidR="00C91F75" w:rsidRPr="00B44859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分ほどかかります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14413524" wp14:editId="24A06026">
            <wp:simplePos x="0" y="0"/>
            <wp:positionH relativeFrom="column">
              <wp:posOffset>-32385</wp:posOffset>
            </wp:positionH>
            <wp:positionV relativeFrom="paragraph">
              <wp:posOffset>163357</wp:posOffset>
            </wp:positionV>
            <wp:extent cx="466090" cy="445770"/>
            <wp:effectExtent l="0" t="8890" r="127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58BC9" w14:textId="77777777" w:rsidR="00851D67" w:rsidRDefault="00851D67" w:rsidP="002C178A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62307FCD" w14:textId="77777777" w:rsidR="00851D67" w:rsidRDefault="002C178A" w:rsidP="002C178A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9562E1" wp14:editId="78FF19BE">
                <wp:simplePos x="0" y="0"/>
                <wp:positionH relativeFrom="margin">
                  <wp:posOffset>589753</wp:posOffset>
                </wp:positionH>
                <wp:positionV relativeFrom="paragraph">
                  <wp:posOffset>264160</wp:posOffset>
                </wp:positionV>
                <wp:extent cx="4072270" cy="1403985"/>
                <wp:effectExtent l="0" t="0" r="4445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2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8B2B" w14:textId="77777777" w:rsidR="002C178A" w:rsidRPr="00B44859" w:rsidRDefault="00467AD0" w:rsidP="00B6541D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撮影</w:t>
                            </w:r>
                            <w:r w:rsidR="002B7F97" w:rsidRPr="00B44859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5CEAC0F1" w14:textId="77777777" w:rsidR="00080400" w:rsidRPr="00B44859" w:rsidRDefault="002C178A" w:rsidP="00B6541D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（撮影の間はベッドに寝ているだけです。）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562E1" id="_x0000_s1031" type="#_x0000_t202" style="position:absolute;left:0;text-align:left;margin-left:46.45pt;margin-top:20.8pt;width:320.6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4ZEQIAAP4DAAAOAAAAZHJzL2Uyb0RvYy54bWysU9uO0zAQfUfiHyy/06ShZduo7mrpUoS0&#10;XKSFD3Acp7FwPMZ2m5SvZ+xkuwXeEH6wPJ7xmZkzx5vbodPkJJ1XYBidz3JKpBFQK3Ng9NvX/asV&#10;JT5wU3MNRjJ6lp7ebl++2PS2lAW0oGvpCIIYX/aW0TYEW2aZF63suJ+BlQadDbiOBzTdIasd7xG9&#10;01mR52+yHlxtHQjpPd7ej066TfhNI0X43DReBqIZxdpC2l3aq7hn2w0vD47bVompDP4PVXRcGUx6&#10;gbrngZOjU39BdUo48NCEmYAug6ZRQqYesJt5/kc3jy23MvWC5Hh7ocn/P1jx6fRovzgShrcw4ABT&#10;E94+gPjuiYFdy81B3jkHfSt5jYnnkbKst76cnkaqfekjSNV/hBqHzI8BEtDQuC6ygn0SRMcBnC+k&#10;yyEQgZeL/KYobtAl0Ddf5K/Xq2XKwcun59b58F5CR+KBUYdTTfD89OBDLIeXTyExmwet6r3SOhnu&#10;UO20IyeOCtinNaH/FqYN6RldL4tlQjYQ3ydxdCqgQrXqGF3lcY2aiXS8M3UKCVzp8YyVaDPxEykZ&#10;yQlDNRBVM5oai3RVUJ+RMAejIPED4aEF95OSHsXIqP9x5E5Soj8YJH09XyyiepOxWN4UaLhrT3Xt&#10;4UYgFKOBkvG4C0nxiQ57h8PZq0TbcyVTySiyxOb0IaKKr+0U9fxtt78AAAD//wMAUEsDBBQABgAI&#10;AAAAIQA8Yzun3wAAAAkBAAAPAAAAZHJzL2Rvd25yZXYueG1sTI/NTsMwEITvSLyDtUjcqFNTUhri&#10;VBUVFw5IFCQ4uvHmR9hry3bT8PaYExxHM5r5pt7O1rAJQxwdSVguCmBIrdMj9RLe355u7oHFpEgr&#10;4wglfGOEbXN5UatKuzO94nRIPcslFCslYUjJV5zHdkCr4sJ5pOx1LliVsgw910Gdc7k1XBRFya0a&#10;KS8MyuPjgO3X4WQlfNhh1Pvw8tlpM+2fu92dn4OX8vpq3j0ASzinvzD84md0aDLT0Z1IR2YkbMQm&#10;JyWsliWw7K9vVwLYUYIoxRp4U/P/D5ofAAAA//8DAFBLAQItABQABgAIAAAAIQC2gziS/gAAAOEB&#10;AAATAAAAAAAAAAAAAAAAAAAAAABbQ29udGVudF9UeXBlc10ueG1sUEsBAi0AFAAGAAgAAAAhADj9&#10;If/WAAAAlAEAAAsAAAAAAAAAAAAAAAAALwEAAF9yZWxzLy5yZWxzUEsBAi0AFAAGAAgAAAAhAJ9c&#10;zhkRAgAA/gMAAA4AAAAAAAAAAAAAAAAALgIAAGRycy9lMm9Eb2MueG1sUEsBAi0AFAAGAAgAAAAh&#10;ADxjO6ffAAAACQEAAA8AAAAAAAAAAAAAAAAAawQAAGRycy9kb3ducmV2LnhtbFBLBQYAAAAABAAE&#10;APMAAAB3BQAAAAA=&#10;" stroked="f">
                <v:textbox style="mso-fit-shape-to-text:t">
                  <w:txbxContent>
                    <w:p w14:paraId="2ADF8B2B" w14:textId="77777777" w:rsidR="002C178A" w:rsidRPr="00B44859" w:rsidRDefault="00467AD0" w:rsidP="00B6541D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撮影</w:t>
                      </w:r>
                      <w:r w:rsidR="002B7F97" w:rsidRPr="00B44859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します。</w:t>
                      </w:r>
                    </w:p>
                    <w:p w14:paraId="5CEAC0F1" w14:textId="77777777" w:rsidR="00080400" w:rsidRPr="00B44859" w:rsidRDefault="002C178A" w:rsidP="00B6541D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（撮影の間はベッドに寝ているだけです。）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8B7D37" wp14:editId="1B4F961A">
                <wp:simplePos x="0" y="0"/>
                <wp:positionH relativeFrom="column">
                  <wp:posOffset>-18415</wp:posOffset>
                </wp:positionH>
                <wp:positionV relativeFrom="paragraph">
                  <wp:posOffset>51908</wp:posOffset>
                </wp:positionV>
                <wp:extent cx="6783070" cy="0"/>
                <wp:effectExtent l="0" t="0" r="1778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F854B4" id="直線コネクタ 13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4.1pt" to="532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apsgEAAMMDAAAOAAAAZHJzL2Uyb0RvYy54bWysU9tu1DAQfUfiHyy/s84Wqa2izfahq8ID&#10;gorLB0yd8caSb7LNJvv3jJ1NigAhgfpiOZ45Z86cmezuJmvYCWPS3nV8u2k4Qyd9r92x49++Pry5&#10;5SxlcD0Y77DjZ0z8bv/61W4MLV75wZseIyMSl9oxdHzIObRCJDmghbTxAR0FlY8WMn3Go+gjjMRu&#10;jbhqmmsx+tiH6CWmRK+HOcj3lV8plPmTUgkzMx0nbbmesZ5P5RT7HbTHCGHQ8iID/kOFBe2o6Ep1&#10;gAzse9S/UVkto09e5Y30VniltMTaA3WzbX7p5ssAAWsvZE4Kq03p5Wjlx9O9e4xkwxhSm8JjLF1M&#10;KlqmjA7vaaa1L1LKpmrbebUNp8wkPV7f3L5tbshducTETFGoQkz5HXrLyqXjRrvSEbRw+pAylaXU&#10;JaU8G7eADpAGdgKaW0+3MihKLWHxrLTe8tngDP2MiumeFM2a6xLhvYkzDUiJLm9XJsouMKWNWYFN&#10;1fZX4CW/QLEu2L+AV0St7F1ewVY7H/9UPU+LZDXnLw7MfRcLnnx/rjOs1tCmVK8uW11W8efvCn/+&#10;9/Y/AAAA//8DAFBLAwQUAAYACAAAACEA5BKfSNwAAAAHAQAADwAAAGRycy9kb3ducmV2LnhtbEyO&#10;O0/DMBSFdyT+g3WRWFDrkIomhDgVj8KCGGi7sN3Gl8Qivo5iNw3/HpcFxvPQOV+5mmwnRhq8cazg&#10;ep6AIK6dNtwo2G2fZzkIH5A1do5JwTd5WFXnZyUW2h35ncZNaEQcYV+ggjaEvpDS1y1Z9HPXE8fs&#10;0w0WQ5RDI/WAxzhuO5kmyVJaNBwfWuzpsaX6a3OwCt7acf2wMBb1+srkL68f2ZPOMqUuL6b7OxCB&#10;pvBXhhN+RIcqMu3dgbUXnYJZehubCvIUxClOljcLEPtfQ1al/M9f/QAAAP//AwBQSwECLQAUAAYA&#10;CAAAACEAtoM4kv4AAADhAQAAEwAAAAAAAAAAAAAAAAAAAAAAW0NvbnRlbnRfVHlwZXNdLnhtbFBL&#10;AQItABQABgAIAAAAIQA4/SH/1gAAAJQBAAALAAAAAAAAAAAAAAAAAC8BAABfcmVscy8ucmVsc1BL&#10;AQItABQABgAIAAAAIQBgjIapsgEAAMMDAAAOAAAAAAAAAAAAAAAAAC4CAABkcnMvZTJvRG9jLnht&#10;bFBLAQItABQABgAIAAAAIQDkEp9I3AAAAAcBAAAPAAAAAAAAAAAAAAAAAAwEAABkcnMvZG93bnJl&#10;di54bWxQSwUGAAAAAAQABADzAAAAFQUAAAAA&#10;" strokecolor="#4579b8 [3044]">
                <v:stroke dashstyle="dash"/>
              </v:line>
            </w:pict>
          </mc:Fallback>
        </mc:AlternateContent>
      </w:r>
      <w:r w:rsidR="002B7F97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78720" behindDoc="0" locked="0" layoutInCell="1" allowOverlap="1" wp14:anchorId="573E254E" wp14:editId="062A1494">
            <wp:simplePos x="0" y="0"/>
            <wp:positionH relativeFrom="column">
              <wp:posOffset>-20955</wp:posOffset>
            </wp:positionH>
            <wp:positionV relativeFrom="paragraph">
              <wp:posOffset>292897</wp:posOffset>
            </wp:positionV>
            <wp:extent cx="466090" cy="445770"/>
            <wp:effectExtent l="0" t="8890" r="127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3B6E2" w14:textId="77777777" w:rsidR="00851D67" w:rsidRDefault="00851D67" w:rsidP="002C178A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18ABED05" w14:textId="77777777" w:rsidR="0035681B" w:rsidRDefault="002B7F97" w:rsidP="002B7F97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64332E" wp14:editId="7A0C3523">
                <wp:simplePos x="0" y="0"/>
                <wp:positionH relativeFrom="column">
                  <wp:posOffset>-36195</wp:posOffset>
                </wp:positionH>
                <wp:positionV relativeFrom="paragraph">
                  <wp:posOffset>220507</wp:posOffset>
                </wp:positionV>
                <wp:extent cx="6783070" cy="0"/>
                <wp:effectExtent l="0" t="0" r="17780" b="1905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8FAC3F" id="直線コネクタ 309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17.35pt" to="531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KOwgEAAHADAAAOAAAAZHJzL2Uyb0RvYy54bWysU01vEzEQvSPxHyzfyW4CadNVNpVoFDgA&#10;rUT5ARN/7Fry2pbHZJN/z9ibhAK3ios1Hnue33szXt8fB8sOKqLxruXzWc2ZcsJL47qW/3jevVtx&#10;hgmcBOudavlJIb/fvH2zHkOjFr73VqrICMRhM4aW9ymFpqpQ9GoAnPmgHB1qHwdItI1dJSOMhD7Y&#10;alHXN9XoowzRC4VI2e10yDcFX2sl0qPWqBKzLSduqayxrPu8Vps1NF2E0BtxpgGvYDGAcfToFWoL&#10;CdjPaP6BGoyIHr1OM+GHymtthCoaSM28/kvN9x6CKlrIHAxXm/D/wYpvhwf3FMmGMWCD4SlmFUcd&#10;B6atCZ+pp0UXMWXHYtvpaps6JiYoeXO7el/fkrviclZNEBkqREyflB9YDlpujcuKoIHDF0z0LF29&#10;XMlp53fG2tIV69jY8rvlYknIQLOhLSQKhyBbjq7jDGxHQydSLIjorZG5OuNg7PYPNrIDUOM/7Fbz&#10;j9vpUg9STdm7ZV2fBwAhffVySs/rS56onWEKzT/wM+ctYD/VSIryKFGFdfl5VUbvrPC3sznae3kq&#10;hld5R20tZecRzHPzck/xy4+y+QUAAP//AwBQSwMEFAAGAAgAAAAhAHgxPiHhAAAACQEAAA8AAABk&#10;cnMvZG93bnJldi54bWxMj81OwzAQhO9IvIO1SFxQ69DSFoU4FQLxd6BSEyo4uvGSRNjrKHbb8PZs&#10;xQFOq90ZzX6TLQdnxR770HpScDlOQCBV3rRUK3grH0bXIELUZLT1hAq+McAyPz3JdGr8gda4L2It&#10;OIRCqhU0MXaplKFq0Okw9h0Sa5++dzry2tfS9PrA4c7KSZLMpdMt8YdGd3jXYPVV7JyC1Wsx3XzY&#10;Vfdy8f5Y+een+3JTlEqdnw23NyAiDvHPDEd8RoecmbZ+RyYIq2A0W7BTwfSK51FP5pMZiO3vReaZ&#10;/N8g/wEAAP//AwBQSwECLQAUAAYACAAAACEAtoM4kv4AAADhAQAAEwAAAAAAAAAAAAAAAAAAAAAA&#10;W0NvbnRlbnRfVHlwZXNdLnhtbFBLAQItABQABgAIAAAAIQA4/SH/1gAAAJQBAAALAAAAAAAAAAAA&#10;AAAAAC8BAABfcmVscy8ucmVsc1BLAQItABQABgAIAAAAIQByrAKOwgEAAHADAAAOAAAAAAAAAAAA&#10;AAAAAC4CAABkcnMvZTJvRG9jLnhtbFBLAQItABQABgAIAAAAIQB4MT4h4QAAAAkBAAAPAAAAAAAA&#10;AAAAAAAAABwEAABkcnMvZG93bnJldi54bWxQSwUGAAAAAAQABADzAAAAKgUAAAAA&#10;" strokecolor="#4a7ebb">
                <v:stroke dashstyle="dash"/>
              </v:line>
            </w:pict>
          </mc:Fallback>
        </mc:AlternateContent>
      </w:r>
    </w:p>
    <w:p w14:paraId="16B0A878" w14:textId="77777777" w:rsidR="00467AD0" w:rsidRDefault="002C178A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467AD0"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5F8038" wp14:editId="07C6AB9B">
                <wp:simplePos x="0" y="0"/>
                <wp:positionH relativeFrom="margin">
                  <wp:posOffset>589753</wp:posOffset>
                </wp:positionH>
                <wp:positionV relativeFrom="paragraph">
                  <wp:posOffset>71755</wp:posOffset>
                </wp:positionV>
                <wp:extent cx="3125470" cy="1403985"/>
                <wp:effectExtent l="0" t="0" r="0" b="762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1968" w14:textId="77777777" w:rsidR="00EB5C6C" w:rsidRPr="00B44859" w:rsidRDefault="00EB5C6C" w:rsidP="00467AD0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44859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検査終了です。お疲れ様でした。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F8038" id="_x0000_s1032" type="#_x0000_t202" style="position:absolute;left:0;text-align:left;margin-left:46.45pt;margin-top:5.65pt;width:246.1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sVEgIAAP4DAAAOAAAAZHJzL2Uyb0RvYy54bWysU9uO2yAQfa/Uf0C8N7azyW5ihay22aaq&#10;tL1I234AxjhGxQwFEnv79R2wN5u2b1V5QDPMcJg5c9jcDp0mJ+m8AsNoMcspkUZArcyB0W9f929W&#10;lPjATc01GMnok/T0dvv61aa3pZxDC7qWjiCI8WVvGW1DsGWWedHKjvsZWGkw2IDreEDXHbLa8R7R&#10;O53N8/w668HV1oGQ3uPp/Rik24TfNFKEz03jZSCaUawtpN2lvYp7tt3w8uC4bZWYyuD/UEXHlcFH&#10;z1D3PHBydOovqE4JBx6aMBPQZdA0SsjUA3ZT5H9089hyK1MvSI63Z5r8/4MVn06P9osjYXgLAw4w&#10;NeHtA4jvnhjYtdwc5J1z0LeS1/hwESnLeuvL6Wqk2pc+glT9R6hxyPwYIAENjesiK9gnQXQcwNOZ&#10;dDkEIvDwqpgvFzcYEhgrFvnVerVMb/Dy+bp1PryX0JFoMOpwqgmenx58iOXw8jklvuZBq3qvtE6O&#10;O1Q77ciJowL2aU3ov6VpQ3pG18v5MiEbiPeTODoVUKFadYyu8rhGzUQ63pk6pQSu9GhjJdpM/ERK&#10;RnLCUA1E1Yxex7uRrgrqJyTMwShI/EBotOB+UtKjGBn1P47cSUr0B4Okr4vFIqo3OYvlzRwddxmp&#10;LiPcCIRiNFAymruQFJ/osHc4nL1KtL1UMpWMIktsTh8iqvjST1kv33b7CwAA//8DAFBLAwQUAAYA&#10;CAAAACEA5DTwyN8AAAAJAQAADwAAAGRycy9kb3ducmV2LnhtbEyPwU7DMBBE70j8g7VI3KiTlKA2&#10;jVNVVFw4IFGQ6NGNnTgiXlu2m4a/ZznR4+yMZt7W29mObNIhDg4F5IsMmMbWqQF7AZ8fLw8rYDFJ&#10;VHJ0qAX86Ajb5vamlpVyF3zX0yH1jEowVlKASclXnMfWaCvjwnmN5HUuWJlIhp6rIC9UbkdeZNkT&#10;t3JAWjDS62ej2+/D2Qr4smZQ+/B27NQ47V+7Xenn4IW4v5t3G2BJz+k/DH/4hA4NMZ3cGVVko4B1&#10;saYk3fMlMPLLVZkDOwkolsUj8Kbm1x80vwAAAP//AwBQSwECLQAUAAYACAAAACEAtoM4kv4AAADh&#10;AQAAEwAAAAAAAAAAAAAAAAAAAAAAW0NvbnRlbnRfVHlwZXNdLnhtbFBLAQItABQABgAIAAAAIQA4&#10;/SH/1gAAAJQBAAALAAAAAAAAAAAAAAAAAC8BAABfcmVscy8ucmVsc1BLAQItABQABgAIAAAAIQDc&#10;O0sVEgIAAP4DAAAOAAAAAAAAAAAAAAAAAC4CAABkcnMvZTJvRG9jLnhtbFBLAQItABQABgAIAAAA&#10;IQDkNPDI3wAAAAkBAAAPAAAAAAAAAAAAAAAAAGwEAABkcnMvZG93bnJldi54bWxQSwUGAAAAAAQA&#10;BADzAAAAeAUAAAAA&#10;" stroked="f">
                <v:textbox style="mso-fit-shape-to-text:t">
                  <w:txbxContent>
                    <w:p w14:paraId="48C21968" w14:textId="77777777" w:rsidR="00EB5C6C" w:rsidRPr="00B44859" w:rsidRDefault="00EB5C6C" w:rsidP="00467AD0">
                      <w:pPr>
                        <w:spacing w:line="4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B44859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検査終了です。お疲れ様でした。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  <w:drawing>
          <wp:anchor distT="0" distB="0" distL="114300" distR="114300" simplePos="0" relativeHeight="251685888" behindDoc="0" locked="0" layoutInCell="1" allowOverlap="1" wp14:anchorId="6BB202D1" wp14:editId="2722FDE5">
            <wp:simplePos x="0" y="0"/>
            <wp:positionH relativeFrom="column">
              <wp:posOffset>-18415</wp:posOffset>
            </wp:positionH>
            <wp:positionV relativeFrom="paragraph">
              <wp:posOffset>62392</wp:posOffset>
            </wp:positionV>
            <wp:extent cx="466090" cy="445770"/>
            <wp:effectExtent l="0" t="8890" r="127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0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BBA4B" w14:textId="77777777" w:rsidR="00467AD0" w:rsidRDefault="00467AD0" w:rsidP="00467AD0">
      <w:pPr>
        <w:ind w:leftChars="500" w:left="1050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220557AC" w14:textId="77777777" w:rsidR="0035681B" w:rsidRDefault="0035681B" w:rsidP="002C178A">
      <w:pPr>
        <w:ind w:firstLineChars="100" w:firstLine="281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42012F43" w14:textId="77777777" w:rsidR="007B5004" w:rsidRDefault="002B7F97" w:rsidP="00C429A4">
      <w:pPr>
        <w:ind w:firstLineChars="100" w:firstLine="281"/>
        <w:rPr>
          <w:rFonts w:ascii="ＭＳ Ｐゴシック" w:eastAsia="ＭＳ Ｐゴシック" w:hAnsi="ＭＳ Ｐゴシック"/>
          <w:b/>
          <w:noProof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72F850" wp14:editId="49ACB86E">
                <wp:simplePos x="0" y="0"/>
                <wp:positionH relativeFrom="column">
                  <wp:posOffset>856777</wp:posOffset>
                </wp:positionH>
                <wp:positionV relativeFrom="paragraph">
                  <wp:posOffset>165100</wp:posOffset>
                </wp:positionV>
                <wp:extent cx="4901565" cy="711200"/>
                <wp:effectExtent l="0" t="0" r="13335" b="12700"/>
                <wp:wrapNone/>
                <wp:docPr id="297" name="角丸四角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565" cy="711200"/>
                        </a:xfrm>
                        <a:prstGeom prst="roundRect">
                          <a:avLst/>
                        </a:prstGeom>
                        <a:solidFill>
                          <a:srgbClr val="F6FBFC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E3B2C" w14:textId="77777777" w:rsidR="008847BF" w:rsidRPr="008847BF" w:rsidRDefault="008847BF" w:rsidP="008847BF">
                            <w:pPr>
                              <w:spacing w:line="380" w:lineRule="exact"/>
                              <w:ind w:firstLineChars="100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検査予定時刻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  <w:p w14:paraId="76E0DB20" w14:textId="77777777" w:rsidR="008847BF" w:rsidRPr="008847BF" w:rsidRDefault="008847BF" w:rsidP="008847BF">
                            <w:pPr>
                              <w:spacing w:line="38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（検査の都合上多少時間が前後いたします。ご了承ください。）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2F850" id="角丸四角形 297" o:spid="_x0000_s1033" style="position:absolute;left:0;text-align:left;margin-left:67.45pt;margin-top:13pt;width:385.95pt;height:5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SMoQIAANUFAAAOAAAAZHJzL2Uyb0RvYy54bWysVE1v2zAMvQ/YfxB0X20XbboFdYoshYcB&#10;3Vq0HXpWZDk2IIuapMTOfv0oyXayfuwwLAeFoshH8pnk5VXfSrITxjagcpqdpJQIxaFs1CanPx6L&#10;Dx8psY6pkklQIqd7YenV4v27y07PxSnUIEthCIIoO+90Tmvn9DxJLK9Fy+wJaKHwsQLTModXs0lK&#10;wzpEb2VymqazpANTagNcWIva6/hIFwG/qgR3t1VlhSMyp5ibC6cJ59qfyeKSzTeG6brhQxrsH7Jo&#10;WaMw6AR1zRwjW9O8gGobbsBC5U44tAlUVcNFqAGrydJn1TzUTItQC5Jj9UST/X+w/PvuQd8ZpKHT&#10;dm5R9FX0lWn9P+ZH+kDWfiJL9I5wVJ59SrPz2TklHN8usgy/hmczOXhrY90XAS3xQk4NbFV5j18k&#10;EMV2N9ZF+9HOR7Qgm7JopAwXs1mvpCE7hl+vmBWfi9UQ4g8zqV56+v4Rky/jXCiXhcBy236DMmLO&#10;UvzFHkA1dkpUn41qLCZ0okcKpR3FxTcfODnwFiS3l8KnI9W9qEhTIlOnIe4EFGMcp2RrVoqoPn8z&#10;dAD0yBWyM2HHmt7AjvQO9t5VhImYnNO/JRadJ48QGZSbnNtGgXkNQCLRQ+RoP5IUqfEsuX7dIzfY&#10;N97Sa9ZQ7u8MMRAn1GpeNNg1N8y6O2ZwJHF4cc24WzwqCV1OYZAoqcH8ek3v7XFS8JWSDkc8p/bn&#10;lhlBifyqcIYusGX9TggXFMyxdj1q1bZdAfZfhotM8yB6WydHsTLQPuEWWvpo+MQUx5g55c6Ml5WL&#10;Kwf3GBfLZTDD+dfM3agHzT2459cPwmP/xIweRsbhsH2HcQ2w+bOhibbe0+rl1kHRhIk68Dkwj7sj&#10;dO+w5/xyOr4Hq8M2XvwGAAD//wMAUEsDBBQABgAIAAAAIQDaunYx3AAAAAoBAAAPAAAAZHJzL2Rv&#10;d25yZXYueG1sTI8xT8MwFIR3JP6D9ZC6UZtSRW6IUyEkxAIDhYHRjY0TET9HttO6/fW8TjCe7nT3&#10;XbMtfmQHG9MQUMHdUgCz2AUzoFPw+fF8K4GlrNHoMaBVcLIJtu31VaNrE474bg+77BiVYKq1gj7n&#10;qeY8db31Oi3DZJG87xC9ziSj4ybqI5X7ka+EqLjXA9JCryf71NvuZzd7BS+he/2S8W19lrMs1bk4&#10;47lTanFTHh+AZVvyXxgu+IQOLTHtw4wmsZH0/XpDUQWrij5RYCMq+rK/OFIAbxv+/0L7CwAA//8D&#10;AFBLAQItABQABgAIAAAAIQC2gziS/gAAAOEBAAATAAAAAAAAAAAAAAAAAAAAAABbQ29udGVudF9U&#10;eXBlc10ueG1sUEsBAi0AFAAGAAgAAAAhADj9If/WAAAAlAEAAAsAAAAAAAAAAAAAAAAALwEAAF9y&#10;ZWxzLy5yZWxzUEsBAi0AFAAGAAgAAAAhAFyXNIyhAgAA1QUAAA4AAAAAAAAAAAAAAAAALgIAAGRy&#10;cy9lMm9Eb2MueG1sUEsBAi0AFAAGAAgAAAAhANq6djHcAAAACgEAAA8AAAAAAAAAAAAAAAAA+wQA&#10;AGRycy9kb3ducmV2LnhtbFBLBQYAAAAABAAEAPMAAAAEBgAAAAA=&#10;" fillcolor="#f6fbfc" strokecolor="#95b3d7 [1940]" strokeweight="2pt">
                <v:textbox style="mso-fit-shape-to-text:t" inset="2mm,0,2mm,0">
                  <w:txbxContent>
                    <w:p w14:paraId="436E3B2C" w14:textId="77777777" w:rsidR="008847BF" w:rsidRPr="008847BF" w:rsidRDefault="008847BF" w:rsidP="008847BF">
                      <w:pPr>
                        <w:spacing w:line="380" w:lineRule="exact"/>
                        <w:ind w:firstLineChars="100" w:firstLine="32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検査予定時刻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表</w:t>
                      </w:r>
                    </w:p>
                    <w:p w14:paraId="76E0DB20" w14:textId="77777777" w:rsidR="008847BF" w:rsidRPr="008847BF" w:rsidRDefault="008847BF" w:rsidP="008847BF">
                      <w:pPr>
                        <w:spacing w:line="38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847BF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（検査の都合上多少時間が前後いたします。ご了承ください。）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7EE5A5" w14:textId="77777777" w:rsidR="008847BF" w:rsidRDefault="008847BF" w:rsidP="008847BF">
      <w:pPr>
        <w:ind w:firstLineChars="100" w:firstLine="281"/>
        <w:jc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</w:p>
    <w:tbl>
      <w:tblPr>
        <w:tblStyle w:val="30"/>
        <w:tblW w:w="9147" w:type="dxa"/>
        <w:jc w:val="center"/>
        <w:tblLook w:val="04A0" w:firstRow="1" w:lastRow="0" w:firstColumn="1" w:lastColumn="0" w:noHBand="0" w:noVBand="1"/>
      </w:tblPr>
      <w:tblGrid>
        <w:gridCol w:w="1042"/>
        <w:gridCol w:w="1063"/>
        <w:gridCol w:w="4011"/>
        <w:gridCol w:w="3031"/>
      </w:tblGrid>
      <w:tr w:rsidR="00B44859" w14:paraId="3D2AC0E8" w14:textId="77777777" w:rsidTr="00B44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gridSpan w:val="2"/>
            <w:tcBorders>
              <w:tl2br w:val="single" w:sz="8" w:space="0" w:color="auto"/>
            </w:tcBorders>
          </w:tcPr>
          <w:p w14:paraId="193CCFA6" w14:textId="77777777" w:rsidR="00B44859" w:rsidRDefault="00B44859" w:rsidP="0042009E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4011" w:type="dxa"/>
            <w:vAlign w:val="center"/>
          </w:tcPr>
          <w:p w14:paraId="4CF6CB93" w14:textId="77777777" w:rsidR="00B44859" w:rsidRPr="00B44859" w:rsidRDefault="00B44859" w:rsidP="002C1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C047AE">
              <w:rPr>
                <w:rFonts w:asciiTheme="majorEastAsia" w:hAnsiTheme="majorEastAsia" w:hint="eastAsia"/>
                <w:noProof/>
                <w:color w:val="FF0000"/>
                <w:sz w:val="24"/>
                <w:szCs w:val="24"/>
              </w:rPr>
              <w:t>予約時間</w:t>
            </w:r>
            <w:r w:rsidRPr="00B44859">
              <w:rPr>
                <w:rFonts w:asciiTheme="majorEastAsia" w:hAnsiTheme="majorEastAsia" w:hint="eastAsia"/>
                <w:noProof/>
                <w:sz w:val="24"/>
                <w:szCs w:val="24"/>
              </w:rPr>
              <w:t>（注射・撮影開始時刻）</w:t>
            </w:r>
          </w:p>
        </w:tc>
        <w:tc>
          <w:tcPr>
            <w:tcW w:w="3031" w:type="dxa"/>
            <w:vAlign w:val="center"/>
          </w:tcPr>
          <w:p w14:paraId="32ECB00D" w14:textId="77777777" w:rsidR="00B44859" w:rsidRPr="00B44859" w:rsidRDefault="00B44859" w:rsidP="00AC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hAnsiTheme="majorEastAsia"/>
                <w:noProof/>
                <w:sz w:val="24"/>
                <w:szCs w:val="24"/>
              </w:rPr>
            </w:pPr>
            <w:r w:rsidRPr="00B44859">
              <w:rPr>
                <w:rFonts w:asciiTheme="majorEastAsia" w:hAnsiTheme="majorEastAsia" w:hint="eastAsia"/>
                <w:noProof/>
                <w:sz w:val="24"/>
                <w:szCs w:val="24"/>
              </w:rPr>
              <w:t>終了予定時刻</w:t>
            </w:r>
          </w:p>
        </w:tc>
      </w:tr>
      <w:tr w:rsidR="00B44859" w14:paraId="01716EE5" w14:textId="77777777" w:rsidTr="00A9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Merge w:val="restart"/>
            <w:shd w:val="clear" w:color="auto" w:fill="FFFFFF" w:themeFill="background1"/>
            <w:textDirection w:val="tbRlV"/>
          </w:tcPr>
          <w:p w14:paraId="2C376A7C" w14:textId="77777777" w:rsidR="00B44859" w:rsidRDefault="00B44859" w:rsidP="00B44859">
            <w:pPr>
              <w:spacing w:line="400" w:lineRule="exact"/>
              <w:ind w:left="113" w:right="113"/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noProof/>
                <w:sz w:val="28"/>
                <w:szCs w:val="28"/>
              </w:rPr>
              <w:t>該当する検査予約時間に</w:t>
            </w:r>
            <w:r w:rsidRPr="00B44859">
              <w:rPr>
                <w:rFonts w:ascii="ＭＳ Ｐゴシック" w:eastAsia="ＭＳ Ｐゴシック" w:hAnsi="ＭＳ Ｐゴシック" w:hint="eastAsia"/>
                <w:b w:val="0"/>
                <w:noProof/>
                <w:sz w:val="28"/>
                <w:szCs w:val="28"/>
              </w:rPr>
              <w:t>○をつけてください。</w:t>
            </w:r>
          </w:p>
        </w:tc>
        <w:tc>
          <w:tcPr>
            <w:tcW w:w="1063" w:type="dxa"/>
            <w:shd w:val="clear" w:color="auto" w:fill="ECF1F8"/>
            <w:vAlign w:val="center"/>
          </w:tcPr>
          <w:p w14:paraId="64FCE798" w14:textId="77777777" w:rsidR="00B44859" w:rsidRDefault="00B44859" w:rsidP="00420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ECF1F8"/>
            <w:vAlign w:val="center"/>
          </w:tcPr>
          <w:p w14:paraId="554D962C" w14:textId="77777777" w:rsidR="00B44859" w:rsidRPr="00B44859" w:rsidRDefault="00B44859" w:rsidP="00B44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 w:rsidRPr="00B44859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9：30</w:t>
            </w:r>
          </w:p>
        </w:tc>
        <w:tc>
          <w:tcPr>
            <w:tcW w:w="3031" w:type="dxa"/>
            <w:shd w:val="clear" w:color="auto" w:fill="ECF1F8"/>
            <w:vAlign w:val="center"/>
          </w:tcPr>
          <w:p w14:paraId="1C86FBAA" w14:textId="77777777" w:rsidR="00B44859" w:rsidRPr="00B44859" w:rsidRDefault="00B44859" w:rsidP="00B44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 w:rsidRPr="00B44859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10：30</w:t>
            </w:r>
          </w:p>
        </w:tc>
      </w:tr>
      <w:tr w:rsidR="00B44859" w14:paraId="21A52F92" w14:textId="77777777" w:rsidTr="00A94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Merge/>
            <w:shd w:val="clear" w:color="auto" w:fill="FFFFFF" w:themeFill="background1"/>
          </w:tcPr>
          <w:p w14:paraId="77B7FB43" w14:textId="77777777" w:rsidR="00B44859" w:rsidRDefault="00B44859" w:rsidP="0042009E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682F42C2" w14:textId="77777777" w:rsidR="00B44859" w:rsidRDefault="00B44859" w:rsidP="004200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4011" w:type="dxa"/>
            <w:vAlign w:val="center"/>
          </w:tcPr>
          <w:p w14:paraId="7820F6CC" w14:textId="77777777" w:rsidR="00B44859" w:rsidRPr="00B44859" w:rsidRDefault="00B44859" w:rsidP="00B448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 w:rsidRPr="00B44859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10：30</w:t>
            </w:r>
          </w:p>
        </w:tc>
        <w:tc>
          <w:tcPr>
            <w:tcW w:w="3031" w:type="dxa"/>
            <w:vAlign w:val="center"/>
          </w:tcPr>
          <w:p w14:paraId="23A8E6A6" w14:textId="77777777" w:rsidR="00B44859" w:rsidRPr="00B44859" w:rsidRDefault="00B44859" w:rsidP="00B448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  <w:r w:rsidRPr="00B44859">
              <w:rPr>
                <w:rFonts w:ascii="ＭＳ Ｐゴシック" w:eastAsia="ＭＳ Ｐゴシック" w:hAnsi="ＭＳ Ｐゴシック" w:hint="eastAsia"/>
                <w:noProof/>
                <w:sz w:val="48"/>
                <w:szCs w:val="48"/>
              </w:rPr>
              <w:t>11：30</w:t>
            </w:r>
          </w:p>
        </w:tc>
      </w:tr>
      <w:tr w:rsidR="00B44859" w14:paraId="0F7B31F3" w14:textId="77777777" w:rsidTr="00A94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Merge/>
            <w:shd w:val="clear" w:color="auto" w:fill="FFFFFF" w:themeFill="background1"/>
          </w:tcPr>
          <w:p w14:paraId="591EAF88" w14:textId="77777777" w:rsidR="00B44859" w:rsidRDefault="00B44859" w:rsidP="0042009E">
            <w:pPr>
              <w:rPr>
                <w:rFonts w:ascii="ＭＳ Ｐゴシック" w:eastAsia="ＭＳ Ｐゴシック" w:hAnsi="ＭＳ Ｐゴシック"/>
                <w:b w:val="0"/>
                <w:noProof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ECF1F8"/>
            <w:vAlign w:val="center"/>
          </w:tcPr>
          <w:p w14:paraId="0940D6CA" w14:textId="77777777" w:rsidR="00B44859" w:rsidRDefault="00B44859" w:rsidP="00420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noProof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ECF1F8"/>
            <w:vAlign w:val="center"/>
          </w:tcPr>
          <w:p w14:paraId="177CC9D1" w14:textId="77777777" w:rsidR="00B44859" w:rsidRPr="00B44859" w:rsidRDefault="00B44859" w:rsidP="00B44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</w:p>
        </w:tc>
        <w:tc>
          <w:tcPr>
            <w:tcW w:w="3031" w:type="dxa"/>
            <w:shd w:val="clear" w:color="auto" w:fill="ECF1F8"/>
            <w:vAlign w:val="center"/>
          </w:tcPr>
          <w:p w14:paraId="295726E0" w14:textId="77777777" w:rsidR="00B44859" w:rsidRPr="00B44859" w:rsidRDefault="00B44859" w:rsidP="00B44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48"/>
                <w:szCs w:val="48"/>
              </w:rPr>
            </w:pPr>
          </w:p>
        </w:tc>
      </w:tr>
    </w:tbl>
    <w:p w14:paraId="0437F133" w14:textId="77777777" w:rsidR="0042009E" w:rsidRDefault="0042009E" w:rsidP="00AA1922">
      <w:pPr>
        <w:rPr>
          <w:rFonts w:ascii="ＭＳ Ｐゴシック" w:eastAsia="ＭＳ Ｐゴシック" w:hAnsi="ＭＳ Ｐゴシック"/>
          <w:b/>
          <w:szCs w:val="21"/>
        </w:rPr>
      </w:pPr>
    </w:p>
    <w:p w14:paraId="628F497B" w14:textId="77777777" w:rsidR="003F2B2D" w:rsidRPr="00821729" w:rsidRDefault="003F2B2D" w:rsidP="003F2B2D">
      <w:pPr>
        <w:pStyle w:val="aa"/>
        <w:ind w:leftChars="0" w:left="360"/>
        <w:rPr>
          <w:rFonts w:asciiTheme="minorEastAsia" w:hAnsiTheme="minorEastAsia"/>
          <w:b/>
          <w:sz w:val="24"/>
          <w:szCs w:val="24"/>
          <w:u w:val="single"/>
        </w:rPr>
      </w:pPr>
      <w:r w:rsidRPr="00821729">
        <w:rPr>
          <w:rFonts w:asciiTheme="minorEastAsia" w:hAnsiTheme="minorEastAsia" w:hint="eastAsia"/>
          <w:b/>
          <w:sz w:val="24"/>
          <w:szCs w:val="24"/>
          <w:u w:val="single"/>
        </w:rPr>
        <w:t>必要な書類について</w:t>
      </w:r>
    </w:p>
    <w:p w14:paraId="2E02D970" w14:textId="77777777" w:rsidR="003F2B2D" w:rsidRDefault="003F2B2D" w:rsidP="003F2B2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21729">
        <w:rPr>
          <w:rFonts w:asciiTheme="minorEastAsia" w:hAnsiTheme="minorEastAsia" w:hint="eastAsia"/>
          <w:sz w:val="24"/>
          <w:szCs w:val="24"/>
        </w:rPr>
        <w:t>検査当日下記の書類をお持ちになり来院してください。</w:t>
      </w:r>
    </w:p>
    <w:p w14:paraId="3E5C6ACA" w14:textId="77777777" w:rsidR="003F2B2D" w:rsidRPr="00821729" w:rsidRDefault="003F2B2D" w:rsidP="003F2B2D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p w14:paraId="7A799DB2" w14:textId="77777777" w:rsidR="003F2B2D" w:rsidRPr="004D0C22" w:rsidRDefault="003F2B2D" w:rsidP="003F2B2D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4D0C22">
        <w:rPr>
          <w:rFonts w:asciiTheme="minorEastAsia" w:hAnsiTheme="minorEastAsia" w:hint="eastAsia"/>
          <w:b/>
          <w:sz w:val="24"/>
          <w:szCs w:val="24"/>
        </w:rPr>
        <w:t>主治医から渡された紹介状（診療情報提供書）</w:t>
      </w:r>
    </w:p>
    <w:p w14:paraId="26A3BF76" w14:textId="77777777" w:rsidR="003F2B2D" w:rsidRPr="00080F69" w:rsidRDefault="003F2B2D" w:rsidP="003F2B2D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マイナ保険証または保険証、医療受給者証</w:t>
      </w:r>
    </w:p>
    <w:p w14:paraId="72F4C6D7" w14:textId="77777777" w:rsidR="003F2B2D" w:rsidRPr="00AD6F01" w:rsidRDefault="003F2B2D" w:rsidP="003F2B2D">
      <w:pPr>
        <w:pStyle w:val="aa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まつもと医療センターへの受診歴が有りの場合は診察券</w:t>
      </w:r>
    </w:p>
    <w:sectPr w:rsidR="003F2B2D" w:rsidRPr="00AD6F01" w:rsidSect="00B44859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CD85" w14:textId="77777777" w:rsidR="00AC787D" w:rsidRDefault="00AC787D" w:rsidP="00F93B54">
      <w:r>
        <w:separator/>
      </w:r>
    </w:p>
  </w:endnote>
  <w:endnote w:type="continuationSeparator" w:id="0">
    <w:p w14:paraId="0F72FC44" w14:textId="77777777" w:rsidR="00AC787D" w:rsidRDefault="00AC787D" w:rsidP="00F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4720" w14:textId="77777777" w:rsidR="00AC787D" w:rsidRDefault="00AC787D" w:rsidP="00F93B54">
      <w:r>
        <w:separator/>
      </w:r>
    </w:p>
  </w:footnote>
  <w:footnote w:type="continuationSeparator" w:id="0">
    <w:p w14:paraId="025F0F4B" w14:textId="77777777" w:rsidR="00AC787D" w:rsidRDefault="00AC787D" w:rsidP="00F9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A49"/>
    <w:multiLevelType w:val="hybridMultilevel"/>
    <w:tmpl w:val="21529496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71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CCE"/>
    <w:rsid w:val="0003100A"/>
    <w:rsid w:val="00067E31"/>
    <w:rsid w:val="000704AA"/>
    <w:rsid w:val="00080400"/>
    <w:rsid w:val="000A334D"/>
    <w:rsid w:val="000B460C"/>
    <w:rsid w:val="00107E70"/>
    <w:rsid w:val="00126697"/>
    <w:rsid w:val="00145DDA"/>
    <w:rsid w:val="00182C6C"/>
    <w:rsid w:val="00195454"/>
    <w:rsid w:val="00244939"/>
    <w:rsid w:val="00280E5D"/>
    <w:rsid w:val="0029395A"/>
    <w:rsid w:val="002B7F97"/>
    <w:rsid w:val="002C1450"/>
    <w:rsid w:val="002C178A"/>
    <w:rsid w:val="002D5648"/>
    <w:rsid w:val="00320EB1"/>
    <w:rsid w:val="0035681B"/>
    <w:rsid w:val="00362D6F"/>
    <w:rsid w:val="00383D85"/>
    <w:rsid w:val="003E012E"/>
    <w:rsid w:val="003F2B2D"/>
    <w:rsid w:val="003F5AEB"/>
    <w:rsid w:val="0041220C"/>
    <w:rsid w:val="0042009E"/>
    <w:rsid w:val="00467AD0"/>
    <w:rsid w:val="004768CA"/>
    <w:rsid w:val="00480036"/>
    <w:rsid w:val="004807F0"/>
    <w:rsid w:val="004A546F"/>
    <w:rsid w:val="004D316D"/>
    <w:rsid w:val="004F1F6A"/>
    <w:rsid w:val="005A6457"/>
    <w:rsid w:val="005C72FA"/>
    <w:rsid w:val="005F68AA"/>
    <w:rsid w:val="006326BE"/>
    <w:rsid w:val="006A2B50"/>
    <w:rsid w:val="006B02C7"/>
    <w:rsid w:val="006D2E7D"/>
    <w:rsid w:val="007547BA"/>
    <w:rsid w:val="00771088"/>
    <w:rsid w:val="007B45F1"/>
    <w:rsid w:val="007B5004"/>
    <w:rsid w:val="007E0CCA"/>
    <w:rsid w:val="00804DA5"/>
    <w:rsid w:val="0081352D"/>
    <w:rsid w:val="008340E0"/>
    <w:rsid w:val="00851D67"/>
    <w:rsid w:val="008847BF"/>
    <w:rsid w:val="008B0D3D"/>
    <w:rsid w:val="008C7DE8"/>
    <w:rsid w:val="008F371C"/>
    <w:rsid w:val="009107C3"/>
    <w:rsid w:val="0094368E"/>
    <w:rsid w:val="0094751B"/>
    <w:rsid w:val="00965DDD"/>
    <w:rsid w:val="00967F75"/>
    <w:rsid w:val="00974189"/>
    <w:rsid w:val="00985D4E"/>
    <w:rsid w:val="009923ED"/>
    <w:rsid w:val="009A2943"/>
    <w:rsid w:val="009B0F88"/>
    <w:rsid w:val="009C10B9"/>
    <w:rsid w:val="009C5298"/>
    <w:rsid w:val="009F3CD9"/>
    <w:rsid w:val="00A10C9F"/>
    <w:rsid w:val="00A1272F"/>
    <w:rsid w:val="00A44458"/>
    <w:rsid w:val="00A94283"/>
    <w:rsid w:val="00AA1922"/>
    <w:rsid w:val="00AB6FCF"/>
    <w:rsid w:val="00AC30ED"/>
    <w:rsid w:val="00AC3AC1"/>
    <w:rsid w:val="00AC787D"/>
    <w:rsid w:val="00AE1611"/>
    <w:rsid w:val="00AF6F25"/>
    <w:rsid w:val="00B13CCE"/>
    <w:rsid w:val="00B41E03"/>
    <w:rsid w:val="00B44859"/>
    <w:rsid w:val="00B55121"/>
    <w:rsid w:val="00B6541D"/>
    <w:rsid w:val="00B90012"/>
    <w:rsid w:val="00B958D5"/>
    <w:rsid w:val="00BB717E"/>
    <w:rsid w:val="00BD73EF"/>
    <w:rsid w:val="00BF0F22"/>
    <w:rsid w:val="00C047AE"/>
    <w:rsid w:val="00C429A4"/>
    <w:rsid w:val="00C500D8"/>
    <w:rsid w:val="00C82FFD"/>
    <w:rsid w:val="00C91F75"/>
    <w:rsid w:val="00CA5DFC"/>
    <w:rsid w:val="00CB021F"/>
    <w:rsid w:val="00CB63DB"/>
    <w:rsid w:val="00D4006A"/>
    <w:rsid w:val="00D4540B"/>
    <w:rsid w:val="00D558F4"/>
    <w:rsid w:val="00D57C77"/>
    <w:rsid w:val="00D6604F"/>
    <w:rsid w:val="00D6679F"/>
    <w:rsid w:val="00D81C61"/>
    <w:rsid w:val="00E75642"/>
    <w:rsid w:val="00EB5C6C"/>
    <w:rsid w:val="00ED3C26"/>
    <w:rsid w:val="00ED7CAD"/>
    <w:rsid w:val="00F322ED"/>
    <w:rsid w:val="00F3232B"/>
    <w:rsid w:val="00F93B54"/>
    <w:rsid w:val="00FA0EEF"/>
    <w:rsid w:val="00FC1DFA"/>
    <w:rsid w:val="00FC7D6A"/>
    <w:rsid w:val="00FD319C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DA3B2"/>
  <w15:docId w15:val="{5A98BA81-06BA-434B-8DF6-D2085C16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B54"/>
  </w:style>
  <w:style w:type="paragraph" w:styleId="a7">
    <w:name w:val="footer"/>
    <w:basedOn w:val="a"/>
    <w:link w:val="a8"/>
    <w:uiPriority w:val="99"/>
    <w:unhideWhenUsed/>
    <w:rsid w:val="00F9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B54"/>
  </w:style>
  <w:style w:type="table" w:styleId="a9">
    <w:name w:val="Table Grid"/>
    <w:basedOn w:val="a1"/>
    <w:uiPriority w:val="59"/>
    <w:rsid w:val="007B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EB5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Light Shading Accent 1"/>
    <w:basedOn w:val="a1"/>
    <w:uiPriority w:val="60"/>
    <w:rsid w:val="00EB5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">
    <w:name w:val="Light Grid Accent 1"/>
    <w:basedOn w:val="a1"/>
    <w:uiPriority w:val="62"/>
    <w:rsid w:val="00EB5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AA19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a">
    <w:name w:val="List Paragraph"/>
    <w:basedOn w:val="a"/>
    <w:uiPriority w:val="34"/>
    <w:qFormat/>
    <w:rsid w:val="003F2B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BDBA-AACE-4AFF-BCC0-CAFC41FF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309</Words>
  <Characters>332</Characters>
  <Application>Microsoft Office Word</Application>
  <DocSecurity>0</DocSecurity>
  <Lines>55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氏原　由紀夫／Ujihara,Yukio</cp:lastModifiedBy>
  <cp:revision>16</cp:revision>
  <cp:lastPrinted>2013-12-17T06:38:00Z</cp:lastPrinted>
  <dcterms:created xsi:type="dcterms:W3CDTF">2013-12-12T07:24:00Z</dcterms:created>
  <dcterms:modified xsi:type="dcterms:W3CDTF">2026-02-27T09:13:00Z</dcterms:modified>
</cp:coreProperties>
</file>